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6B" w:rsidRPr="00F949C0" w:rsidRDefault="00F949C0" w:rsidP="001F35F7">
      <w:pPr>
        <w:jc w:val="center"/>
        <w:rPr>
          <w:color w:val="FFFFFF" w:themeColor="background1"/>
        </w:rPr>
      </w:pPr>
      <w:r w:rsidRPr="00F949C0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AK</w:t>
      </w:r>
      <w:r w:rsidR="005D29A6" w:rsidRPr="005D29A6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 xml:space="preserve"> </w:t>
      </w:r>
      <w:r w:rsidR="005D29A6" w:rsidRPr="00E27A71">
        <w:rPr>
          <w:rFonts w:ascii="Arial" w:eastAsia="Calibri" w:hAnsi="Arial" w:cs="Arial"/>
          <w:b/>
          <w:color w:val="0070C0"/>
          <w:sz w:val="28"/>
          <w:szCs w:val="28"/>
          <w:lang w:eastAsia="zh-CN"/>
        </w:rPr>
        <w:t>Szkoła na TAK!</w:t>
      </w:r>
      <w:r w:rsidR="005D29A6" w:rsidRPr="00E27A71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Klasa </w:t>
      </w:r>
      <w:r w:rsidR="001F35F7">
        <w:rPr>
          <w:rFonts w:ascii="Arial" w:eastAsia="Calibri" w:hAnsi="Arial" w:cs="Arial"/>
          <w:color w:val="0070C0"/>
          <w:sz w:val="28"/>
          <w:szCs w:val="28"/>
          <w:lang w:eastAsia="zh-CN"/>
        </w:rPr>
        <w:t>2</w:t>
      </w:r>
      <w:r w:rsidR="005D29A6">
        <w:rPr>
          <w:rFonts w:ascii="Arial" w:eastAsia="Calibri" w:hAnsi="Arial" w:cs="Arial"/>
          <w:color w:val="0070C0"/>
          <w:sz w:val="28"/>
          <w:szCs w:val="28"/>
          <w:lang w:eastAsia="zh-CN"/>
        </w:rPr>
        <w:t>. Wymagania edukacyjne</w:t>
      </w:r>
      <w:r w:rsidR="00F401F8">
        <w:rPr>
          <w:rFonts w:ascii="Arial" w:eastAsia="Calibri" w:hAnsi="Arial" w:cs="Arial"/>
          <w:color w:val="0070C0"/>
          <w:sz w:val="28"/>
          <w:szCs w:val="28"/>
          <w:lang w:eastAsia="zh-CN"/>
        </w:rPr>
        <w:t xml:space="preserve"> na koniec roku</w:t>
      </w:r>
      <w:r w:rsidR="005D29A6"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cstheme="minorHAnsi"/>
          <w:color w:val="FFFFFF" w:themeColor="background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Wymagania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5D29A6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polonistyczna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573F01" w:rsidP="00D04F71">
            <w:pPr>
              <w:pStyle w:val="Akapitzlist"/>
              <w:numPr>
                <w:ilvl w:val="0"/>
                <w:numId w:val="21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uważnie słucha wypo</w:t>
            </w:r>
            <w:r w:rsidR="00D04F71" w:rsidRPr="00D04F71">
              <w:rPr>
                <w:rFonts w:ascii="Arial" w:hAnsi="Arial" w:cs="Arial"/>
              </w:rPr>
              <w:t>wiedzi dorosłych i rówieśników</w:t>
            </w:r>
          </w:p>
          <w:p w:rsidR="00573F01" w:rsidRDefault="00D04F71" w:rsidP="00D04F71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s</w:t>
            </w:r>
            <w:r w:rsidR="00573F01" w:rsidRPr="00D04F71">
              <w:rPr>
                <w:sz w:val="22"/>
                <w:szCs w:val="22"/>
              </w:rPr>
              <w:t>łucha z uwagą wierszy, opowiadań i innych tekstów</w:t>
            </w:r>
          </w:p>
          <w:p w:rsidR="001F35F7" w:rsidRDefault="001F35F7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słucha informacji na różne tematy</w:t>
            </w:r>
          </w:p>
          <w:p w:rsidR="0058665B" w:rsidRDefault="0058665B" w:rsidP="001F35F7">
            <w:pPr>
              <w:pStyle w:val="Styl4"/>
              <w:numPr>
                <w:ilvl w:val="0"/>
                <w:numId w:val="21"/>
              </w:numPr>
              <w:ind w:left="11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zadania według usłyszanej instrukcji</w:t>
            </w:r>
          </w:p>
          <w:p w:rsidR="00FF74C4" w:rsidRPr="00573F01" w:rsidRDefault="00FF74C4" w:rsidP="00D04F71">
            <w:pPr>
              <w:pStyle w:val="Styl4"/>
              <w:numPr>
                <w:ilvl w:val="0"/>
                <w:numId w:val="0"/>
              </w:numPr>
              <w:ind w:left="227"/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Mówienie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573F01" w:rsidRPr="00D04F71" w:rsidRDefault="00D04F71" w:rsidP="00D04F71">
            <w:pPr>
              <w:pStyle w:val="Styl4"/>
              <w:tabs>
                <w:tab w:val="clear" w:pos="227"/>
              </w:tabs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o</w:t>
            </w:r>
            <w:r w:rsidR="00573F01" w:rsidRPr="00D04F71">
              <w:rPr>
                <w:sz w:val="22"/>
                <w:szCs w:val="22"/>
              </w:rPr>
              <w:t>dpowia</w:t>
            </w:r>
            <w:r w:rsidRPr="00D04F71">
              <w:rPr>
                <w:sz w:val="22"/>
                <w:szCs w:val="22"/>
              </w:rPr>
              <w:t>da na pytania dotyczące tekstów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>konstruuje spójną, kilkuzdaniową wypowiedź, która jest poprawna pod wzg</w:t>
            </w:r>
            <w:r w:rsidR="00D04F71" w:rsidRPr="00D04F71">
              <w:rPr>
                <w:rFonts w:ascii="Arial" w:hAnsi="Arial" w:cs="Arial"/>
              </w:rPr>
              <w:t>lędem logicznym i gramatycznym</w:t>
            </w:r>
          </w:p>
          <w:p w:rsidR="00573F01" w:rsidRPr="00D04F71" w:rsidRDefault="00573F01" w:rsidP="00D04F71">
            <w:pPr>
              <w:spacing w:line="276" w:lineRule="auto"/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="00D04F71"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="00D04F71" w:rsidRPr="00D04F71">
              <w:rPr>
                <w:rFonts w:ascii="Arial" w:hAnsi="Arial" w:cs="Arial"/>
              </w:rPr>
              <w:t>używa bogatego słownictwa</w:t>
            </w:r>
          </w:p>
          <w:p w:rsidR="00573F01" w:rsidRDefault="00573F01" w:rsidP="00D04F71">
            <w:pPr>
              <w:spacing w:line="276" w:lineRule="auto"/>
              <w:ind w:left="1134" w:hanging="425"/>
              <w:jc w:val="both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sym w:font="Symbol" w:char="F0B7"/>
            </w:r>
            <w:r w:rsidRPr="00D04F71">
              <w:rPr>
                <w:rFonts w:ascii="Arial" w:hAnsi="Arial" w:cs="Arial"/>
              </w:rPr>
              <w:t xml:space="preserve"> </w:t>
            </w:r>
            <w:r w:rsidR="00D04F71">
              <w:rPr>
                <w:rFonts w:ascii="Arial" w:hAnsi="Arial" w:cs="Arial"/>
              </w:rPr>
              <w:t xml:space="preserve">    </w:t>
            </w:r>
            <w:r w:rsidRPr="00D04F71">
              <w:rPr>
                <w:rFonts w:ascii="Arial" w:hAnsi="Arial" w:cs="Arial"/>
              </w:rPr>
              <w:t xml:space="preserve">dostrzega i tworzy związki </w:t>
            </w:r>
            <w:proofErr w:type="spellStart"/>
            <w:r w:rsidRPr="00D04F71">
              <w:rPr>
                <w:rFonts w:ascii="Arial" w:hAnsi="Arial" w:cs="Arial"/>
              </w:rPr>
              <w:t>przyczynowo-skutkowe</w:t>
            </w:r>
            <w:proofErr w:type="spellEnd"/>
          </w:p>
          <w:p w:rsidR="00791A01" w:rsidRDefault="00B30480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recytuje wiersze</w:t>
            </w:r>
          </w:p>
          <w:p w:rsidR="00791A01" w:rsidRPr="00791A01" w:rsidRDefault="00791A01" w:rsidP="00791A01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uczestniczy w rozmowach na forum klasy</w:t>
            </w:r>
          </w:p>
          <w:p w:rsidR="00791A01" w:rsidRDefault="00C741FF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wypowiada się na temat wysłuchanego lub przeczytanego tekstu</w:t>
            </w:r>
          </w:p>
          <w:p w:rsidR="00F44131" w:rsidRDefault="00F44131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opisuję ilustrację</w:t>
            </w:r>
            <w:r w:rsidR="00D26E19">
              <w:rPr>
                <w:rFonts w:ascii="Arial" w:hAnsi="Arial" w:cs="Arial"/>
              </w:rPr>
              <w:t xml:space="preserve"> lub fragment tekstu</w:t>
            </w:r>
          </w:p>
          <w:p w:rsidR="0058665B" w:rsidRDefault="0058665B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wypowiada się płynnie i wyraziście</w:t>
            </w:r>
            <w:r w:rsidR="00D26E19">
              <w:rPr>
                <w:rFonts w:ascii="Arial" w:hAnsi="Arial" w:cs="Arial"/>
              </w:rPr>
              <w:t xml:space="preserve"> w uporządkowanej formie</w:t>
            </w:r>
          </w:p>
          <w:p w:rsidR="00D26E19" w:rsidRPr="005310BF" w:rsidRDefault="00D26E19" w:rsidP="00B30480">
            <w:pPr>
              <w:pStyle w:val="Akapitzlist"/>
              <w:numPr>
                <w:ilvl w:val="0"/>
                <w:numId w:val="41"/>
              </w:numPr>
              <w:ind w:left="1134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poprawia błędy w swojej wypowiedzi</w:t>
            </w:r>
          </w:p>
          <w:p w:rsidR="00FF74C4" w:rsidRPr="00555CCD" w:rsidRDefault="00FF74C4" w:rsidP="00B30480">
            <w:pPr>
              <w:ind w:left="1134" w:hanging="425"/>
              <w:jc w:val="both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Pr="00D04F71" w:rsidRDefault="00FF74C4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po cichu teksty drukowane</w:t>
            </w:r>
          </w:p>
          <w:p w:rsidR="00D04F71" w:rsidRDefault="00D04F71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czyta głośno i wyraźnie wskazane teksty</w:t>
            </w:r>
            <w:r w:rsidR="00B30480">
              <w:rPr>
                <w:rFonts w:ascii="Arial" w:hAnsi="Arial" w:cs="Arial"/>
              </w:rPr>
              <w:t xml:space="preserve"> (drukowane i pisane samodzielnie</w:t>
            </w:r>
            <w:r w:rsidR="00D26E19">
              <w:rPr>
                <w:rFonts w:ascii="Arial" w:hAnsi="Arial" w:cs="Arial"/>
              </w:rPr>
              <w:t xml:space="preserve"> w zeszycie</w:t>
            </w:r>
            <w:r w:rsidR="00B30480">
              <w:rPr>
                <w:rFonts w:ascii="Arial" w:hAnsi="Arial" w:cs="Arial"/>
              </w:rPr>
              <w:t>)</w:t>
            </w:r>
          </w:p>
          <w:p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czyta wybrane książki</w:t>
            </w:r>
          </w:p>
          <w:p w:rsidR="00B30480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wyszukuje w tekstach wskazane fragmenty</w:t>
            </w:r>
          </w:p>
          <w:p w:rsidR="00B30480" w:rsidRPr="000F396E" w:rsidRDefault="00B30480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Humnst777CnEU-Normal" w:hAnsi="Humnst777CnEU-Normal" w:cs="Humnst777CnEU-Normal"/>
              </w:rPr>
              <w:t>czyta tekst ze zrozumieniem</w:t>
            </w:r>
          </w:p>
          <w:p w:rsidR="000F396E" w:rsidRPr="00B30480" w:rsidRDefault="000F396E" w:rsidP="00D04F71">
            <w:pPr>
              <w:pStyle w:val="Akapitzlist"/>
              <w:numPr>
                <w:ilvl w:val="0"/>
                <w:numId w:val="20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Humnst777CnEU-Normal" w:hAnsi="Humnst777CnEU-Normal" w:cs="Humnst777CnEU-Normal"/>
              </w:rPr>
              <w:t>wyodrębnia postacie i zdarze</w:t>
            </w:r>
            <w:r w:rsidR="00932D22">
              <w:rPr>
                <w:rFonts w:ascii="Humnst777CnEU-Normal" w:hAnsi="Humnst777CnEU-Normal" w:cs="Humnst777CnEU-Normal"/>
              </w:rPr>
              <w:t>nia w utworach literackich, ustala kolejność zdarzeń i ich wzajemną zależność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Pisanie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pisze czytelnie zdania</w:t>
            </w:r>
          </w:p>
          <w:p w:rsidR="00B30480" w:rsidRDefault="00B30480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bezbłędnie przepisuje zdania</w:t>
            </w:r>
          </w:p>
          <w:p w:rsidR="00791A01" w:rsidRDefault="00791A01" w:rsidP="00791A0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uzupełnia teksty wyrazami w odpowiedniej formie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poprawnie znaki interpunkcyjne na końcu zdania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zdarzenia we właściwej kolejności</w:t>
            </w:r>
          </w:p>
          <w:p w:rsidR="00891AEF" w:rsidRDefault="00891AEF" w:rsidP="000A73EF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przestrzega poprawności ortograficznej w wyrazach</w:t>
            </w:r>
            <w:r w:rsidR="009B2F5D">
              <w:rPr>
                <w:rFonts w:ascii="Arial" w:hAnsi="Arial" w:cs="Arial"/>
              </w:rPr>
              <w:t>:</w:t>
            </w:r>
            <w:r w:rsidR="00B16C98">
              <w:rPr>
                <w:rFonts w:ascii="Arial" w:hAnsi="Arial" w:cs="Arial"/>
              </w:rPr>
              <w:t xml:space="preserve"> z </w:t>
            </w:r>
            <w:proofErr w:type="spellStart"/>
            <w:r w:rsidR="00B16C98" w:rsidRPr="00052870">
              <w:rPr>
                <w:rFonts w:ascii="Arial" w:hAnsi="Arial" w:cs="Arial"/>
                <w:b/>
              </w:rPr>
              <w:t>rz</w:t>
            </w:r>
            <w:proofErr w:type="spellEnd"/>
            <w:r w:rsidR="00B16C98">
              <w:rPr>
                <w:rFonts w:ascii="Arial" w:hAnsi="Arial" w:cs="Arial"/>
              </w:rPr>
              <w:t xml:space="preserve"> wymiennym na </w:t>
            </w:r>
            <w:r w:rsidR="00B16C98" w:rsidRPr="0089227B">
              <w:rPr>
                <w:rFonts w:ascii="Arial" w:hAnsi="Arial" w:cs="Arial"/>
                <w:b/>
              </w:rPr>
              <w:t>r</w:t>
            </w:r>
            <w:r w:rsidR="00B16C98">
              <w:rPr>
                <w:rFonts w:ascii="Arial" w:hAnsi="Arial" w:cs="Arial"/>
              </w:rPr>
              <w:t xml:space="preserve">, z </w:t>
            </w:r>
            <w:proofErr w:type="spellStart"/>
            <w:r w:rsidR="00B16C98" w:rsidRPr="00052870">
              <w:rPr>
                <w:rFonts w:ascii="Arial" w:hAnsi="Arial" w:cs="Arial"/>
                <w:b/>
              </w:rPr>
              <w:t>rz</w:t>
            </w:r>
            <w:proofErr w:type="spellEnd"/>
            <w:r w:rsidR="00B16C98">
              <w:rPr>
                <w:rFonts w:ascii="Arial" w:hAnsi="Arial" w:cs="Arial"/>
              </w:rPr>
              <w:t xml:space="preserve"> niewymiennym</w:t>
            </w:r>
            <w:r w:rsidR="000D5C13">
              <w:rPr>
                <w:rFonts w:ascii="Arial" w:hAnsi="Arial" w:cs="Arial"/>
              </w:rPr>
              <w:t xml:space="preserve">, </w:t>
            </w:r>
            <w:r w:rsidR="00052870">
              <w:rPr>
                <w:rFonts w:ascii="Arial" w:hAnsi="Arial" w:cs="Arial"/>
              </w:rPr>
              <w:t xml:space="preserve">z </w:t>
            </w:r>
            <w:r w:rsidR="006043F7" w:rsidRPr="00052870">
              <w:rPr>
                <w:rFonts w:ascii="Arial" w:hAnsi="Arial" w:cs="Arial"/>
                <w:b/>
              </w:rPr>
              <w:t xml:space="preserve">u </w:t>
            </w:r>
            <w:r w:rsidR="006043F7">
              <w:rPr>
                <w:rFonts w:ascii="Arial" w:hAnsi="Arial" w:cs="Arial"/>
              </w:rPr>
              <w:t>na początku i końcu wyrazu</w:t>
            </w:r>
            <w:r w:rsidR="00973795">
              <w:rPr>
                <w:rFonts w:ascii="Arial" w:hAnsi="Arial" w:cs="Arial"/>
              </w:rPr>
              <w:t xml:space="preserve"> oraz z zakończeniem </w:t>
            </w:r>
            <w:r w:rsidR="00973795" w:rsidRPr="00973795">
              <w:rPr>
                <w:rFonts w:ascii="Arial" w:hAnsi="Arial" w:cs="Arial"/>
                <w:b/>
              </w:rPr>
              <w:t>-uje</w:t>
            </w:r>
            <w:r w:rsidR="00F2211D">
              <w:rPr>
                <w:rFonts w:ascii="Arial" w:hAnsi="Arial" w:cs="Arial"/>
              </w:rPr>
              <w:t xml:space="preserve">, z </w:t>
            </w:r>
            <w:r w:rsidR="00F2211D" w:rsidRPr="00052870">
              <w:rPr>
                <w:rFonts w:ascii="Arial" w:hAnsi="Arial" w:cs="Arial"/>
                <w:b/>
              </w:rPr>
              <w:t>h</w:t>
            </w:r>
            <w:r w:rsidR="00F2211D">
              <w:rPr>
                <w:rFonts w:ascii="Arial" w:hAnsi="Arial" w:cs="Arial"/>
              </w:rPr>
              <w:t xml:space="preserve"> niewymiennym</w:t>
            </w:r>
            <w:r w:rsidR="00052870">
              <w:rPr>
                <w:rFonts w:ascii="Arial" w:hAnsi="Arial" w:cs="Arial"/>
              </w:rPr>
              <w:t>, nazwach geograficznych i nazwach mieszkańców państw i kontynentów</w:t>
            </w:r>
            <w:r w:rsidR="0089227B">
              <w:rPr>
                <w:rFonts w:ascii="Arial" w:hAnsi="Arial" w:cs="Arial"/>
              </w:rPr>
              <w:t xml:space="preserve">, 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wymiennym na </w:t>
            </w:r>
            <w:r w:rsidR="0089227B" w:rsidRPr="0089227B">
              <w:rPr>
                <w:rFonts w:ascii="Arial" w:hAnsi="Arial" w:cs="Arial"/>
                <w:b/>
              </w:rPr>
              <w:t>o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a</w:t>
            </w:r>
            <w:r w:rsidR="0089227B">
              <w:rPr>
                <w:rFonts w:ascii="Arial" w:hAnsi="Arial" w:cs="Arial"/>
              </w:rPr>
              <w:t xml:space="preserve">, </w:t>
            </w:r>
            <w:r w:rsidR="0089227B" w:rsidRPr="0089227B">
              <w:rPr>
                <w:rFonts w:ascii="Arial" w:hAnsi="Arial" w:cs="Arial"/>
                <w:b/>
              </w:rPr>
              <w:t>e</w:t>
            </w:r>
            <w:r w:rsidR="0089227B">
              <w:rPr>
                <w:rFonts w:ascii="Arial" w:hAnsi="Arial" w:cs="Arial"/>
              </w:rPr>
              <w:t xml:space="preserve"> oraz </w:t>
            </w:r>
            <w:r w:rsidR="0089227B" w:rsidRPr="0089227B">
              <w:rPr>
                <w:rFonts w:ascii="Arial" w:hAnsi="Arial" w:cs="Arial"/>
                <w:b/>
              </w:rPr>
              <w:t>ó</w:t>
            </w:r>
            <w:r w:rsidR="0089227B">
              <w:rPr>
                <w:rFonts w:ascii="Arial" w:hAnsi="Arial" w:cs="Arial"/>
              </w:rPr>
              <w:t xml:space="preserve"> niewymiennym</w:t>
            </w:r>
            <w:r w:rsidR="00D8776A">
              <w:rPr>
                <w:rFonts w:ascii="Arial" w:hAnsi="Arial" w:cs="Arial"/>
              </w:rPr>
              <w:t xml:space="preserve">; z </w:t>
            </w:r>
            <w:r w:rsidR="00D8776A" w:rsidRPr="00D8776A">
              <w:rPr>
                <w:rFonts w:ascii="Arial" w:hAnsi="Arial" w:cs="Arial"/>
                <w:b/>
              </w:rPr>
              <w:t>ż</w:t>
            </w:r>
            <w:r w:rsidR="00D8776A">
              <w:rPr>
                <w:rFonts w:ascii="Arial" w:hAnsi="Arial" w:cs="Arial"/>
              </w:rPr>
              <w:t xml:space="preserve"> wymiennym na </w:t>
            </w:r>
            <w:r w:rsidR="00D8776A" w:rsidRPr="00D8776A">
              <w:rPr>
                <w:rFonts w:ascii="Arial" w:hAnsi="Arial" w:cs="Arial"/>
                <w:b/>
              </w:rPr>
              <w:t>g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z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s</w:t>
            </w:r>
            <w:r w:rsidR="00D8776A">
              <w:rPr>
                <w:rFonts w:ascii="Arial" w:hAnsi="Arial" w:cs="Arial"/>
              </w:rPr>
              <w:t xml:space="preserve">, </w:t>
            </w:r>
            <w:proofErr w:type="spellStart"/>
            <w:r w:rsidR="00D8776A" w:rsidRPr="00D8776A">
              <w:rPr>
                <w:rFonts w:ascii="Arial" w:hAnsi="Arial" w:cs="Arial"/>
                <w:b/>
              </w:rPr>
              <w:t>dz</w:t>
            </w:r>
            <w:proofErr w:type="spellEnd"/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h</w:t>
            </w:r>
            <w:r w:rsidR="00D8776A">
              <w:rPr>
                <w:rFonts w:ascii="Arial" w:hAnsi="Arial" w:cs="Arial"/>
              </w:rPr>
              <w:t xml:space="preserve">, </w:t>
            </w:r>
            <w:r w:rsidR="00D8776A" w:rsidRPr="00D8776A">
              <w:rPr>
                <w:rFonts w:ascii="Arial" w:hAnsi="Arial" w:cs="Arial"/>
                <w:b/>
              </w:rPr>
              <w:t>ź</w:t>
            </w:r>
            <w:r w:rsidR="00D8776A">
              <w:rPr>
                <w:rFonts w:ascii="Arial" w:hAnsi="Arial" w:cs="Arial"/>
              </w:rPr>
              <w:t>;</w:t>
            </w:r>
            <w:r w:rsidR="00062BB5">
              <w:rPr>
                <w:rFonts w:ascii="Arial" w:hAnsi="Arial" w:cs="Arial"/>
              </w:rPr>
              <w:t xml:space="preserve"> </w:t>
            </w:r>
            <w:r w:rsidR="00BA741E">
              <w:rPr>
                <w:rFonts w:ascii="Arial" w:hAnsi="Arial" w:cs="Arial"/>
              </w:rPr>
              <w:t xml:space="preserve">z </w:t>
            </w:r>
            <w:r w:rsidR="00BA741E" w:rsidRPr="00BA741E">
              <w:rPr>
                <w:rFonts w:ascii="Arial" w:hAnsi="Arial" w:cs="Arial"/>
                <w:b/>
              </w:rPr>
              <w:t>ż</w:t>
            </w:r>
            <w:r w:rsidR="00BA741E">
              <w:rPr>
                <w:rFonts w:ascii="Arial" w:hAnsi="Arial" w:cs="Arial"/>
              </w:rPr>
              <w:t xml:space="preserve"> niewymiennym; </w:t>
            </w:r>
            <w:proofErr w:type="spellStart"/>
            <w:r w:rsidR="00062BB5" w:rsidRPr="00062BB5">
              <w:rPr>
                <w:rFonts w:ascii="Arial" w:hAnsi="Arial" w:cs="Arial"/>
                <w:b/>
              </w:rPr>
              <w:t>ch</w:t>
            </w:r>
            <w:proofErr w:type="spellEnd"/>
            <w:r w:rsidR="00062BB5">
              <w:rPr>
                <w:rFonts w:ascii="Arial" w:hAnsi="Arial" w:cs="Arial"/>
              </w:rPr>
              <w:t xml:space="preserve"> wymiennym na </w:t>
            </w:r>
            <w:proofErr w:type="spellStart"/>
            <w:r w:rsidR="00062BB5" w:rsidRPr="00062BB5">
              <w:rPr>
                <w:rFonts w:ascii="Arial" w:hAnsi="Arial" w:cs="Arial"/>
                <w:b/>
              </w:rPr>
              <w:t>sz</w:t>
            </w:r>
            <w:proofErr w:type="spellEnd"/>
            <w:r w:rsidR="00062BB5">
              <w:rPr>
                <w:rFonts w:ascii="Arial" w:hAnsi="Arial" w:cs="Arial"/>
              </w:rPr>
              <w:t xml:space="preserve">; </w:t>
            </w:r>
            <w:proofErr w:type="spellStart"/>
            <w:r w:rsidR="00062BB5" w:rsidRPr="00062BB5">
              <w:rPr>
                <w:rFonts w:ascii="Arial" w:hAnsi="Arial" w:cs="Arial"/>
                <w:b/>
              </w:rPr>
              <w:t>ch</w:t>
            </w:r>
            <w:proofErr w:type="spellEnd"/>
            <w:r w:rsidR="00062BB5">
              <w:rPr>
                <w:rFonts w:ascii="Arial" w:hAnsi="Arial" w:cs="Arial"/>
              </w:rPr>
              <w:t xml:space="preserve"> niewymiennym;</w:t>
            </w:r>
            <w:r w:rsidR="00BA741E">
              <w:rPr>
                <w:rFonts w:ascii="Arial" w:hAnsi="Arial" w:cs="Arial"/>
              </w:rPr>
              <w:t xml:space="preserve"> </w:t>
            </w:r>
            <w:proofErr w:type="spellStart"/>
            <w:r w:rsidR="00BA741E" w:rsidRPr="00BA741E">
              <w:rPr>
                <w:rFonts w:ascii="Arial" w:hAnsi="Arial" w:cs="Arial"/>
                <w:b/>
              </w:rPr>
              <w:t>ch</w:t>
            </w:r>
            <w:proofErr w:type="spellEnd"/>
            <w:r w:rsidR="00BA741E">
              <w:rPr>
                <w:rFonts w:ascii="Arial" w:hAnsi="Arial" w:cs="Arial"/>
              </w:rPr>
              <w:t xml:space="preserve"> na końcu wyrazów;</w:t>
            </w:r>
            <w:r w:rsidR="003A09F4">
              <w:rPr>
                <w:rFonts w:ascii="Arial" w:hAnsi="Arial" w:cs="Arial"/>
              </w:rPr>
              <w:t xml:space="preserve"> ze spółgłoskami miękkimi (ś</w:t>
            </w:r>
            <w:r w:rsidR="00E56FF1">
              <w:rPr>
                <w:rFonts w:ascii="Arial" w:hAnsi="Arial" w:cs="Arial"/>
              </w:rPr>
              <w:t>-si</w:t>
            </w:r>
            <w:r w:rsidR="003A09F4">
              <w:rPr>
                <w:rFonts w:ascii="Arial" w:hAnsi="Arial" w:cs="Arial"/>
              </w:rPr>
              <w:t>, ć</w:t>
            </w:r>
            <w:r w:rsidR="00E56FF1">
              <w:rPr>
                <w:rFonts w:ascii="Arial" w:hAnsi="Arial" w:cs="Arial"/>
              </w:rPr>
              <w:t>-ci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ń</w:t>
            </w:r>
            <w:r w:rsidR="00E56FF1">
              <w:rPr>
                <w:rFonts w:ascii="Arial" w:hAnsi="Arial" w:cs="Arial"/>
              </w:rPr>
              <w:t>-ni</w:t>
            </w:r>
            <w:r w:rsidR="003A09F4">
              <w:rPr>
                <w:rFonts w:ascii="Arial" w:hAnsi="Arial" w:cs="Arial"/>
              </w:rPr>
              <w:t xml:space="preserve">, </w:t>
            </w:r>
            <w:r w:rsidR="001464AD">
              <w:rPr>
                <w:rFonts w:ascii="Arial" w:hAnsi="Arial" w:cs="Arial"/>
              </w:rPr>
              <w:t>ź</w:t>
            </w:r>
            <w:r w:rsidR="00E56FF1">
              <w:rPr>
                <w:rFonts w:ascii="Arial" w:hAnsi="Arial" w:cs="Arial"/>
              </w:rPr>
              <w:t>-</w:t>
            </w:r>
            <w:proofErr w:type="spellStart"/>
            <w:r w:rsidR="00E56FF1">
              <w:rPr>
                <w:rFonts w:ascii="Arial" w:hAnsi="Arial" w:cs="Arial"/>
              </w:rPr>
              <w:t>zi</w:t>
            </w:r>
            <w:proofErr w:type="spellEnd"/>
            <w:r w:rsidR="003A09F4">
              <w:rPr>
                <w:rFonts w:ascii="Arial" w:hAnsi="Arial" w:cs="Arial"/>
              </w:rPr>
              <w:t xml:space="preserve">, </w:t>
            </w:r>
            <w:proofErr w:type="spellStart"/>
            <w:r w:rsidR="003A09F4">
              <w:rPr>
                <w:rFonts w:ascii="Arial" w:hAnsi="Arial" w:cs="Arial"/>
              </w:rPr>
              <w:t>dź</w:t>
            </w:r>
            <w:r w:rsidR="00E56FF1">
              <w:rPr>
                <w:rFonts w:ascii="Arial" w:hAnsi="Arial" w:cs="Arial"/>
              </w:rPr>
              <w:t>-dzi</w:t>
            </w:r>
            <w:proofErr w:type="spellEnd"/>
            <w:r w:rsidR="00E56FF1">
              <w:rPr>
                <w:rFonts w:ascii="Arial" w:hAnsi="Arial" w:cs="Arial"/>
              </w:rPr>
              <w:t>);</w:t>
            </w:r>
            <w:r w:rsidR="00BA741E">
              <w:rPr>
                <w:rFonts w:ascii="Arial" w:hAnsi="Arial" w:cs="Arial"/>
              </w:rPr>
              <w:t xml:space="preserve"> </w:t>
            </w:r>
            <w:r w:rsidR="009B2F5D">
              <w:rPr>
                <w:rFonts w:ascii="Arial" w:hAnsi="Arial" w:cs="Arial"/>
              </w:rPr>
              <w:t xml:space="preserve">z </w:t>
            </w:r>
            <w:r w:rsidR="009B2F5D" w:rsidRPr="009B2F5D">
              <w:rPr>
                <w:rFonts w:ascii="Arial" w:hAnsi="Arial" w:cs="Arial"/>
                <w:b/>
              </w:rPr>
              <w:t>nie</w:t>
            </w:r>
            <w:r w:rsidR="009B2F5D">
              <w:rPr>
                <w:rFonts w:ascii="Arial" w:hAnsi="Arial" w:cs="Arial"/>
              </w:rPr>
              <w:t xml:space="preserve"> z czasownikami</w:t>
            </w:r>
          </w:p>
          <w:p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pisze poprawnie wielkie litery w zapisie tytułów książek, poznanych nazw geograficznych, imion i nazwisk</w:t>
            </w:r>
          </w:p>
          <w:p w:rsidR="00671F1D" w:rsidRDefault="00671F1D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porządkuje wyrazy w kolejności alfabetycznej</w:t>
            </w:r>
          </w:p>
          <w:p w:rsidR="003B5631" w:rsidRDefault="00B30480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5310BF">
              <w:rPr>
                <w:rFonts w:ascii="Arial" w:hAnsi="Arial" w:cs="Arial"/>
              </w:rPr>
              <w:t xml:space="preserve">pisze </w:t>
            </w:r>
            <w:r w:rsidR="00B32ED3" w:rsidRPr="005310BF">
              <w:rPr>
                <w:rFonts w:ascii="Arial" w:hAnsi="Arial" w:cs="Arial"/>
              </w:rPr>
              <w:t xml:space="preserve">zdania </w:t>
            </w:r>
            <w:r w:rsidRPr="005310BF">
              <w:rPr>
                <w:rFonts w:ascii="Arial" w:hAnsi="Arial" w:cs="Arial"/>
              </w:rPr>
              <w:t xml:space="preserve">z pamięci </w:t>
            </w:r>
            <w:r w:rsidR="00671F1D">
              <w:rPr>
                <w:rFonts w:ascii="Arial" w:hAnsi="Arial" w:cs="Arial"/>
              </w:rPr>
              <w:t>i ze</w:t>
            </w:r>
            <w:r w:rsidR="00932D22">
              <w:rPr>
                <w:rFonts w:ascii="Arial" w:hAnsi="Arial" w:cs="Arial"/>
              </w:rPr>
              <w:t xml:space="preserve"> słuchu </w:t>
            </w:r>
          </w:p>
          <w:p w:rsidR="00F44131" w:rsidRDefault="00F44131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formy wypowiedzi</w:t>
            </w:r>
            <w:r w:rsidR="000D5C13">
              <w:rPr>
                <w:rFonts w:ascii="Arial" w:hAnsi="Arial" w:cs="Arial"/>
              </w:rPr>
              <w:t xml:space="preserve"> (list</w:t>
            </w:r>
            <w:r w:rsidR="00103694">
              <w:rPr>
                <w:rFonts w:ascii="Arial" w:hAnsi="Arial" w:cs="Arial"/>
              </w:rPr>
              <w:t>,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  <w:r w:rsidR="00B10F18">
              <w:rPr>
                <w:rFonts w:ascii="Arial" w:hAnsi="Arial" w:cs="Arial"/>
              </w:rPr>
              <w:t>)</w:t>
            </w:r>
          </w:p>
          <w:p w:rsidR="00F44131" w:rsidRDefault="000D5C13" w:rsidP="003B5631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napisać</w:t>
            </w:r>
            <w:r w:rsidR="00B10F18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list,</w:t>
            </w:r>
            <w:r w:rsidR="00103694">
              <w:rPr>
                <w:rFonts w:ascii="Arial" w:hAnsi="Arial" w:cs="Arial"/>
              </w:rPr>
              <w:t xml:space="preserve"> opis postaci, życzenia</w:t>
            </w:r>
            <w:r w:rsidR="00D8776A">
              <w:rPr>
                <w:rFonts w:ascii="Arial" w:hAnsi="Arial" w:cs="Arial"/>
              </w:rPr>
              <w:t xml:space="preserve">, opis przedmiotu, </w:t>
            </w:r>
            <w:r w:rsidR="00BA741E">
              <w:rPr>
                <w:rFonts w:ascii="Arial" w:hAnsi="Arial" w:cs="Arial"/>
              </w:rPr>
              <w:t>notatkę, ogłoszenie</w:t>
            </w:r>
            <w:r w:rsidR="009B2F5D">
              <w:rPr>
                <w:rFonts w:ascii="Arial" w:hAnsi="Arial" w:cs="Arial"/>
              </w:rPr>
              <w:t>, zaproszenie</w:t>
            </w:r>
          </w:p>
          <w:p w:rsidR="003B5631" w:rsidRPr="00555CCD" w:rsidRDefault="003B5631" w:rsidP="00B10F18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Kształcenie językowe</w:t>
            </w:r>
          </w:p>
        </w:tc>
      </w:tr>
      <w:tr w:rsidR="00FF74C4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573F01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573F01">
              <w:rPr>
                <w:rFonts w:ascii="Arial" w:hAnsi="Arial" w:cs="Arial"/>
                <w:b/>
              </w:rPr>
              <w:t>Uczeń:</w:t>
            </w:r>
          </w:p>
          <w:p w:rsidR="00FF74C4" w:rsidRDefault="00FF74C4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wyróżnia w wyrazach samogłoski i spółgłoski</w:t>
            </w:r>
            <w:r w:rsidR="00F26D6A">
              <w:rPr>
                <w:rFonts w:ascii="Arial" w:hAnsi="Arial" w:cs="Arial"/>
              </w:rPr>
              <w:t xml:space="preserve"> oraz sylaby</w:t>
            </w:r>
          </w:p>
          <w:p w:rsidR="00F44131" w:rsidRPr="000A73EF" w:rsidRDefault="00F44131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polski alfabet</w:t>
            </w:r>
          </w:p>
          <w:p w:rsidR="00E70AD6" w:rsidRPr="000A73EF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układa wyrazy z rozsypanek literowych i sylabowych</w:t>
            </w:r>
          </w:p>
          <w:p w:rsidR="00FF74C4" w:rsidRPr="00791A01" w:rsidRDefault="00E70AD6" w:rsidP="000A73EF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91A01">
              <w:rPr>
                <w:rFonts w:ascii="Arial" w:hAnsi="Arial" w:cs="Arial"/>
              </w:rPr>
              <w:t>wyróżnia wyrazy w zdaniach</w:t>
            </w:r>
            <w:r w:rsidR="00791A01" w:rsidRPr="00791A01">
              <w:rPr>
                <w:rFonts w:ascii="Arial" w:hAnsi="Arial" w:cs="Arial"/>
              </w:rPr>
              <w:t xml:space="preserve">, </w:t>
            </w:r>
            <w:r w:rsidR="00B30480" w:rsidRPr="00791A01">
              <w:rPr>
                <w:rFonts w:ascii="Arial" w:hAnsi="Arial" w:cs="Arial"/>
              </w:rPr>
              <w:t>wyróżnia zdania w wypowiedziach</w:t>
            </w:r>
          </w:p>
          <w:p w:rsidR="00B30480" w:rsidRDefault="00B30480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B30480">
              <w:rPr>
                <w:rFonts w:ascii="Arial" w:hAnsi="Arial" w:cs="Arial"/>
              </w:rPr>
              <w:t>łączy wyrazy w wypowiedzenie</w:t>
            </w:r>
          </w:p>
          <w:p w:rsidR="007E2F54" w:rsidRDefault="007E2F54" w:rsidP="00B30480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rozróżnia rzeczowniki</w:t>
            </w:r>
            <w:r>
              <w:rPr>
                <w:rFonts w:ascii="Arial" w:hAnsi="Arial" w:cs="Arial"/>
              </w:rPr>
              <w:t>, czasowniki</w:t>
            </w:r>
            <w:r w:rsidR="00062BB5">
              <w:rPr>
                <w:rFonts w:ascii="Arial" w:hAnsi="Arial" w:cs="Arial"/>
              </w:rPr>
              <w:t xml:space="preserve"> i przymiotniki</w:t>
            </w:r>
          </w:p>
          <w:p w:rsidR="00973795" w:rsidRDefault="007E2F54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 w:rsidRPr="007E2F54">
              <w:rPr>
                <w:rFonts w:ascii="Arial" w:hAnsi="Arial" w:cs="Arial"/>
              </w:rPr>
              <w:t>rozpoznaje zdania oznajmujące, pytające i rozkazujące</w:t>
            </w:r>
            <w:r w:rsidR="000D5C13">
              <w:rPr>
                <w:rFonts w:ascii="Arial" w:hAnsi="Arial" w:cs="Arial"/>
              </w:rPr>
              <w:t xml:space="preserve"> oraz wykrzyknikowe</w:t>
            </w:r>
            <w:r w:rsidR="00973795">
              <w:rPr>
                <w:rFonts w:ascii="Arial" w:hAnsi="Arial" w:cs="Arial"/>
              </w:rPr>
              <w:t xml:space="preserve"> </w:t>
            </w:r>
          </w:p>
          <w:p w:rsidR="00973795" w:rsidRPr="005310BF" w:rsidRDefault="00973795" w:rsidP="00973795">
            <w:pPr>
              <w:pStyle w:val="Akapitzlist"/>
              <w:numPr>
                <w:ilvl w:val="0"/>
                <w:numId w:val="19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wie, że istnieją związki frazeologiczne (połączenia wyrazów, których znaczenie jest przenośne, a nie dosłowne) </w:t>
            </w:r>
          </w:p>
          <w:p w:rsidR="00B10F18" w:rsidRDefault="00973795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rozwinąć zdanie</w:t>
            </w:r>
            <w:r w:rsidR="00B10F18">
              <w:rPr>
                <w:rFonts w:ascii="Arial" w:hAnsi="Arial" w:cs="Arial"/>
              </w:rPr>
              <w:t xml:space="preserve"> </w:t>
            </w:r>
          </w:p>
          <w:p w:rsidR="00B10F18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dobrać do wskazanych wyrazów wyrazy przeciwstawne, bliskoznaczne, zgrubienia, zdrobnienia</w:t>
            </w:r>
          </w:p>
          <w:p w:rsidR="00B10F18" w:rsidRPr="007E2F54" w:rsidRDefault="00B10F18" w:rsidP="00B10F18">
            <w:pPr>
              <w:pStyle w:val="Akapitzlist"/>
              <w:numPr>
                <w:ilvl w:val="0"/>
                <w:numId w:val="18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co to jest rodzina wyrazów</w:t>
            </w:r>
          </w:p>
          <w:p w:rsidR="00E70AD6" w:rsidRPr="007E2F54" w:rsidRDefault="00E70AD6" w:rsidP="007E2F54">
            <w:pPr>
              <w:rPr>
                <w:rFonts w:ascii="Arial" w:hAnsi="Arial" w:cs="Arial"/>
              </w:rPr>
            </w:pP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Samokształcenie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F74C4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  <w:b/>
              </w:rPr>
              <w:t>Uczeń:</w:t>
            </w:r>
          </w:p>
          <w:p w:rsidR="003B5631" w:rsidRPr="00140CC4" w:rsidRDefault="003B5631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 w:rsidRPr="003B5631">
              <w:rPr>
                <w:rFonts w:ascii="Arial" w:hAnsi="Arial" w:cs="Arial"/>
              </w:rPr>
              <w:t xml:space="preserve">podejmuje </w:t>
            </w:r>
            <w:r w:rsidRPr="003B5631">
              <w:rPr>
                <w:rFonts w:ascii="Arial" w:eastAsia="Times#20New#20Roman" w:hAnsi="Arial" w:cs="Arial"/>
              </w:rPr>
              <w:t xml:space="preserve">próby </w:t>
            </w:r>
            <w:r w:rsidRPr="003B5631">
              <w:rPr>
                <w:rFonts w:ascii="Arial" w:hAnsi="Arial" w:cs="Arial"/>
              </w:rPr>
              <w:t xml:space="preserve">zapisu nowych, samodzielnie poznanych </w:t>
            </w:r>
            <w:r w:rsidRPr="003B5631">
              <w:rPr>
                <w:rFonts w:ascii="Arial" w:eastAsia="Times#20New#20Roman" w:hAnsi="Arial" w:cs="Arial"/>
              </w:rPr>
              <w:t>wyrazów</w:t>
            </w:r>
          </w:p>
          <w:p w:rsidR="00140CC4" w:rsidRPr="003B5631" w:rsidRDefault="00140CC4" w:rsidP="003B5631">
            <w:pPr>
              <w:pStyle w:val="Akapitzlist"/>
              <w:numPr>
                <w:ilvl w:val="0"/>
                <w:numId w:val="3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korzysta z różnych źródeł informacji</w:t>
            </w:r>
          </w:p>
          <w:p w:rsidR="00FF74C4" w:rsidRPr="00555CCD" w:rsidRDefault="00FF74C4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D29A6" w:rsidRPr="00555CCD" w:rsidRDefault="00FD3FB2" w:rsidP="00555CCD">
            <w:pPr>
              <w:pStyle w:val="Akapitzlist"/>
              <w:numPr>
                <w:ilvl w:val="0"/>
                <w:numId w:val="11"/>
              </w:numPr>
              <w:ind w:left="709" w:hanging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Edukacja </w:t>
            </w:r>
            <w:r w:rsidR="00555CCD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matematyczna</w:t>
            </w: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D3FB2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Stosunki przestrzenne i cechy wielkościowe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0A73EF" w:rsidRDefault="00891AEF" w:rsidP="00D04F71">
            <w:pPr>
              <w:pStyle w:val="Akapitzlist"/>
              <w:numPr>
                <w:ilvl w:val="0"/>
                <w:numId w:val="17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określa wzajemne położenie przedmiotów na płaszczyźnie</w:t>
            </w:r>
          </w:p>
          <w:p w:rsidR="00573F01" w:rsidRPr="00C038D6" w:rsidRDefault="000A73EF" w:rsidP="00D04F71">
            <w:pPr>
              <w:pStyle w:val="Styl4"/>
              <w:numPr>
                <w:ilvl w:val="0"/>
                <w:numId w:val="17"/>
              </w:numPr>
              <w:ind w:left="1134"/>
              <w:rPr>
                <w:sz w:val="22"/>
                <w:szCs w:val="22"/>
              </w:rPr>
            </w:pPr>
            <w:r w:rsidRPr="00C038D6">
              <w:rPr>
                <w:sz w:val="22"/>
                <w:szCs w:val="22"/>
              </w:rPr>
              <w:t>określa kierunki względem siebie</w:t>
            </w:r>
            <w:r w:rsidR="00C038D6" w:rsidRPr="00C038D6">
              <w:rPr>
                <w:sz w:val="22"/>
                <w:szCs w:val="22"/>
              </w:rPr>
              <w:t xml:space="preserve"> </w:t>
            </w:r>
            <w:r w:rsidR="00C038D6">
              <w:rPr>
                <w:sz w:val="22"/>
                <w:szCs w:val="22"/>
              </w:rPr>
              <w:t>lub</w:t>
            </w:r>
            <w:r w:rsidR="00C038D6" w:rsidRPr="00C038D6">
              <w:rPr>
                <w:sz w:val="22"/>
                <w:szCs w:val="22"/>
              </w:rPr>
              <w:t xml:space="preserve"> innej osoby</w:t>
            </w:r>
            <w:r w:rsidR="00C038D6">
              <w:rPr>
                <w:sz w:val="22"/>
                <w:szCs w:val="22"/>
              </w:rPr>
              <w:t xml:space="preserve"> oraz na kartce</w:t>
            </w:r>
          </w:p>
          <w:p w:rsidR="00E70AD6" w:rsidRPr="00D70445" w:rsidRDefault="00E70A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eastAsia="Times#20New#20Roman" w:hAnsi="Arial" w:cs="Arial"/>
              </w:rPr>
              <w:t>porównuje przedmioty pod względem wyróżnionej cechy wielkościowej np. długości czy masy</w:t>
            </w:r>
          </w:p>
          <w:p w:rsidR="00D70445" w:rsidRPr="00C038D6" w:rsidRDefault="00D70445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posługuje się pojęciami: </w:t>
            </w:r>
            <w:r w:rsidR="00C038D6">
              <w:rPr>
                <w:rFonts w:ascii="Arial" w:eastAsia="Times#20New#20Roman" w:hAnsi="Arial" w:cs="Arial"/>
              </w:rPr>
              <w:t>wiersz, kolumna, skos</w:t>
            </w:r>
          </w:p>
          <w:p w:rsidR="00C038D6" w:rsidRPr="000A73EF" w:rsidRDefault="00C038D6" w:rsidP="00D04F71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134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co to jest plan (miasta, terenu)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5D29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D29A6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Liczby i ich własności</w:t>
            </w:r>
          </w:p>
        </w:tc>
      </w:tr>
      <w:tr w:rsidR="005D29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D04F71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w przód i w tył od podanej liczby w zakresie 10</w:t>
            </w:r>
            <w:r w:rsidR="00B32ED3">
              <w:rPr>
                <w:rFonts w:ascii="Arial" w:hAnsi="Arial" w:cs="Arial"/>
              </w:rPr>
              <w:t>0</w:t>
            </w:r>
          </w:p>
          <w:p w:rsidR="00891AEF" w:rsidRDefault="00D04F71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odczytuje i </w:t>
            </w:r>
            <w:r w:rsidR="00891AEF" w:rsidRPr="000A73EF">
              <w:rPr>
                <w:rFonts w:ascii="Arial" w:hAnsi="Arial" w:cs="Arial"/>
              </w:rPr>
              <w:t>zapisuje za pomocą cyfr liczby w zakresie 10</w:t>
            </w:r>
            <w:r w:rsidR="00B32ED3">
              <w:rPr>
                <w:rFonts w:ascii="Arial" w:hAnsi="Arial" w:cs="Arial"/>
              </w:rPr>
              <w:t>0</w:t>
            </w:r>
            <w:r w:rsidR="002E502E">
              <w:rPr>
                <w:rFonts w:ascii="Arial" w:hAnsi="Arial" w:cs="Arial"/>
              </w:rPr>
              <w:t xml:space="preserve"> oraz w zakresie 1000</w:t>
            </w:r>
          </w:p>
          <w:p w:rsidR="002E502E" w:rsidRPr="000A73EF" w:rsidRDefault="002E502E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liczy pełnymi setkami</w:t>
            </w:r>
          </w:p>
          <w:p w:rsidR="00891AEF" w:rsidRPr="000A73EF" w:rsidRDefault="00891A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porównuje liczby, stosuje znaki: &lt;, &gt;</w:t>
            </w:r>
            <w:r w:rsidR="00E70AD6" w:rsidRPr="000A73EF">
              <w:rPr>
                <w:rFonts w:ascii="Arial" w:hAnsi="Arial" w:cs="Arial"/>
              </w:rPr>
              <w:t>, =</w:t>
            </w:r>
          </w:p>
          <w:p w:rsidR="00E70AD6" w:rsidRPr="000A73EF" w:rsidRDefault="00B4473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zna strukturę liczb</w:t>
            </w:r>
            <w:r w:rsidR="00E70AD6" w:rsidRPr="000A73EF">
              <w:rPr>
                <w:rFonts w:ascii="Arial" w:hAnsi="Arial" w:cs="Arial"/>
              </w:rPr>
              <w:t xml:space="preserve"> dwucyfrow</w:t>
            </w:r>
            <w:r>
              <w:rPr>
                <w:rFonts w:ascii="Arial" w:hAnsi="Arial" w:cs="Arial"/>
              </w:rPr>
              <w:t>ych i trzycyfrowych</w:t>
            </w:r>
          </w:p>
          <w:p w:rsidR="00E70AD6" w:rsidRDefault="00E70AD6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 aspekt porządkowy liczby</w:t>
            </w:r>
          </w:p>
          <w:p w:rsidR="00D963CF" w:rsidRPr="000A73EF" w:rsidRDefault="00D963C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na osi liczbowej są ustawione liczby</w:t>
            </w:r>
          </w:p>
          <w:p w:rsidR="00E70AD6" w:rsidRPr="000A73EF" w:rsidRDefault="000A73EF" w:rsidP="000A73EF">
            <w:pPr>
              <w:pStyle w:val="Akapitzlist"/>
              <w:numPr>
                <w:ilvl w:val="0"/>
                <w:numId w:val="16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stosuje określenia „liczba o 2 większa / mniejsza”</w:t>
            </w:r>
            <w:r w:rsidR="00B44736">
              <w:rPr>
                <w:rFonts w:ascii="Arial" w:hAnsi="Arial" w:cs="Arial"/>
              </w:rPr>
              <w:t>, „liczba 2 razy większa / mniejsza”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FF74C4" w:rsidP="00FD3FB2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Posługiwanie się liczbami</w:t>
            </w:r>
          </w:p>
        </w:tc>
      </w:tr>
      <w:tr w:rsidR="005D29A6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5D29A6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891AEF" w:rsidRPr="00D04F71">
              <w:rPr>
                <w:rFonts w:ascii="Arial" w:hAnsi="Arial" w:cs="Arial"/>
              </w:rPr>
              <w:t>odaje</w:t>
            </w:r>
            <w:r w:rsidR="00573F01" w:rsidRPr="00D04F71">
              <w:rPr>
                <w:rFonts w:ascii="Arial" w:hAnsi="Arial" w:cs="Arial"/>
              </w:rPr>
              <w:t xml:space="preserve"> i odejmuje </w:t>
            </w:r>
            <w:r w:rsidR="00891AEF" w:rsidRPr="00D04F71">
              <w:rPr>
                <w:rFonts w:ascii="Arial" w:hAnsi="Arial" w:cs="Arial"/>
              </w:rPr>
              <w:t xml:space="preserve">liczby w zakresie </w:t>
            </w:r>
            <w:r w:rsidR="00D963CF">
              <w:rPr>
                <w:rFonts w:ascii="Arial" w:hAnsi="Arial" w:cs="Arial"/>
              </w:rPr>
              <w:t>20</w:t>
            </w:r>
          </w:p>
          <w:p w:rsidR="00573F01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</w:t>
            </w:r>
            <w:r w:rsidR="00573F01" w:rsidRPr="00D04F71">
              <w:rPr>
                <w:rFonts w:ascii="Arial" w:hAnsi="Arial" w:cs="Arial"/>
              </w:rPr>
              <w:t xml:space="preserve">odaje i odejmuje liczby w zakresie </w:t>
            </w:r>
            <w:r w:rsidR="00D963CF">
              <w:rPr>
                <w:rFonts w:ascii="Arial" w:hAnsi="Arial" w:cs="Arial"/>
              </w:rPr>
              <w:t xml:space="preserve">100 </w:t>
            </w:r>
            <w:r w:rsidR="00573F01" w:rsidRPr="00D04F71">
              <w:rPr>
                <w:rFonts w:ascii="Arial" w:hAnsi="Arial" w:cs="Arial"/>
              </w:rPr>
              <w:t>z użyciem konkretów</w:t>
            </w:r>
            <w:r w:rsidR="00D04F71">
              <w:rPr>
                <w:rFonts w:ascii="Arial" w:hAnsi="Arial" w:cs="Arial"/>
              </w:rPr>
              <w:t>, np. na chodniczkach liczbowych</w:t>
            </w:r>
            <w:r w:rsidR="00D70445">
              <w:rPr>
                <w:rFonts w:ascii="Arial" w:hAnsi="Arial" w:cs="Arial"/>
              </w:rPr>
              <w:t>, liczydełkach</w:t>
            </w:r>
          </w:p>
          <w:p w:rsidR="006A23FD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dodaje i odejmuje pełne </w:t>
            </w:r>
            <w:r w:rsidR="002A26BC">
              <w:rPr>
                <w:rFonts w:ascii="Arial" w:hAnsi="Arial" w:cs="Arial"/>
              </w:rPr>
              <w:t>setki</w:t>
            </w:r>
            <w:r>
              <w:rPr>
                <w:rFonts w:ascii="Arial" w:hAnsi="Arial" w:cs="Arial"/>
              </w:rPr>
              <w:t xml:space="preserve"> w zakresie 100</w:t>
            </w:r>
            <w:r w:rsidR="002A26B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</w:t>
            </w:r>
            <w:r w:rsidR="002A26BC">
              <w:rPr>
                <w:rFonts w:ascii="Arial" w:hAnsi="Arial" w:cs="Arial"/>
              </w:rPr>
              <w:t>na zasadzie analogii</w:t>
            </w:r>
          </w:p>
          <w:p w:rsidR="00E70AD6" w:rsidRPr="00D04F71" w:rsidRDefault="00E70AD6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dostrzega związki dodawania z odejmowaniem</w:t>
            </w:r>
          </w:p>
          <w:p w:rsidR="00E70AD6" w:rsidRPr="00D04F71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rozkłada liczby </w:t>
            </w:r>
            <w:r w:rsidR="002A26BC">
              <w:rPr>
                <w:rFonts w:ascii="Arial" w:hAnsi="Arial" w:cs="Arial"/>
              </w:rPr>
              <w:t>dwucyfrowe</w:t>
            </w:r>
            <w:r w:rsidRPr="00D04F71">
              <w:rPr>
                <w:rFonts w:ascii="Arial" w:hAnsi="Arial" w:cs="Arial"/>
              </w:rPr>
              <w:t xml:space="preserve"> na składniki</w:t>
            </w:r>
          </w:p>
          <w:p w:rsidR="00891AEF" w:rsidRDefault="000A73EF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stosuje przemienność dodawania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 na czym polega</w:t>
            </w:r>
            <w:r w:rsidR="006A23FD">
              <w:rPr>
                <w:rFonts w:ascii="Arial" w:hAnsi="Arial" w:cs="Arial"/>
              </w:rPr>
              <w:t>ją</w:t>
            </w:r>
            <w:r>
              <w:rPr>
                <w:rFonts w:ascii="Arial" w:hAnsi="Arial" w:cs="Arial"/>
              </w:rPr>
              <w:t xml:space="preserve"> mnożenie i dzielenie</w:t>
            </w:r>
            <w:r w:rsidR="006A23FD">
              <w:rPr>
                <w:rFonts w:ascii="Arial" w:hAnsi="Arial" w:cs="Arial"/>
              </w:rPr>
              <w:t>, zna związek między tymi działaniami</w:t>
            </w:r>
          </w:p>
          <w:p w:rsidR="00816292" w:rsidRDefault="00816292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przemienność mnożenia</w:t>
            </w:r>
          </w:p>
          <w:p w:rsidR="006A23FD" w:rsidRDefault="006A23FD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rozkłada </w:t>
            </w:r>
            <w:r w:rsidR="00F73F30">
              <w:rPr>
                <w:rFonts w:ascii="Arial" w:hAnsi="Arial" w:cs="Arial"/>
              </w:rPr>
              <w:t xml:space="preserve">na czynniki </w:t>
            </w:r>
            <w:r>
              <w:rPr>
                <w:rFonts w:ascii="Arial" w:hAnsi="Arial" w:cs="Arial"/>
              </w:rPr>
              <w:t xml:space="preserve">liczby </w:t>
            </w:r>
            <w:r w:rsidR="00F73F30">
              <w:rPr>
                <w:rFonts w:ascii="Arial" w:hAnsi="Arial" w:cs="Arial"/>
              </w:rPr>
              <w:t>w zakresie tabliczki mnożenia</w:t>
            </w:r>
          </w:p>
          <w:p w:rsidR="00434D9C" w:rsidRDefault="00434D9C" w:rsidP="00D04F71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mnoży </w:t>
            </w:r>
            <w:r w:rsidR="00733EB9">
              <w:rPr>
                <w:rFonts w:ascii="Arial" w:hAnsi="Arial" w:cs="Arial"/>
              </w:rPr>
              <w:t>(w tym przez 1 i 0)</w:t>
            </w:r>
            <w:r w:rsidR="00733E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 dzieli</w:t>
            </w:r>
            <w:r w:rsidR="00733E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 zakresie </w:t>
            </w:r>
            <w:r w:rsidR="00B44736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z wykorzystaniem konkretów lub ilustracji</w:t>
            </w:r>
            <w:r w:rsidR="0017553E">
              <w:rPr>
                <w:rFonts w:ascii="Arial" w:hAnsi="Arial" w:cs="Arial"/>
              </w:rPr>
              <w:t xml:space="preserve"> </w:t>
            </w:r>
          </w:p>
          <w:p w:rsidR="006A23FD" w:rsidRPr="00D04F71" w:rsidRDefault="006A23FD" w:rsidP="006A23FD">
            <w:pPr>
              <w:pStyle w:val="Akapitzlist"/>
              <w:numPr>
                <w:ilvl w:val="0"/>
                <w:numId w:val="22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rozróżnia liczby parzyste i nieparzyste</w:t>
            </w:r>
          </w:p>
          <w:p w:rsidR="00891AEF" w:rsidRPr="00555CCD" w:rsidRDefault="00891AEF" w:rsidP="00140CC4">
            <w:pPr>
              <w:pStyle w:val="Akapitzlist"/>
              <w:ind w:left="1134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Czytanie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tekstów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matematycznych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opisuje rozwiązanie zadania za pomocą działań</w:t>
            </w:r>
          </w:p>
          <w:p w:rsidR="00F77875" w:rsidRDefault="00F77875" w:rsidP="00F77875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opisuje rozwiązanie zadania za pomocą rysunku</w:t>
            </w:r>
          </w:p>
          <w:p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</w:t>
            </w:r>
            <w:r w:rsidR="002C32BF">
              <w:rPr>
                <w:rFonts w:ascii="Arial" w:hAnsi="Arial" w:cs="Arial"/>
              </w:rPr>
              <w:t xml:space="preserve">jednodziałaniowe na dodawanie, </w:t>
            </w:r>
            <w:r w:rsidRPr="00D04F71">
              <w:rPr>
                <w:rFonts w:ascii="Arial" w:hAnsi="Arial" w:cs="Arial"/>
              </w:rPr>
              <w:t>odejmowanie</w:t>
            </w:r>
            <w:r w:rsidR="002C32BF">
              <w:rPr>
                <w:rFonts w:ascii="Arial" w:hAnsi="Arial" w:cs="Arial"/>
              </w:rPr>
              <w:t>, mnożenie i dzielenie</w:t>
            </w:r>
            <w:r w:rsidRPr="00D04F71">
              <w:rPr>
                <w:rFonts w:ascii="Arial" w:hAnsi="Arial" w:cs="Arial"/>
              </w:rPr>
              <w:t xml:space="preserve"> w zakresie </w:t>
            </w:r>
            <w:r w:rsidR="0017553E">
              <w:rPr>
                <w:rFonts w:ascii="Arial" w:hAnsi="Arial" w:cs="Arial"/>
              </w:rPr>
              <w:t>100</w:t>
            </w:r>
          </w:p>
          <w:p w:rsidR="000A73EF" w:rsidRDefault="000A73EF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układa zadania do ilustracji</w:t>
            </w:r>
            <w:r w:rsidR="00434D9C">
              <w:rPr>
                <w:rFonts w:ascii="Arial" w:hAnsi="Arial" w:cs="Arial"/>
              </w:rPr>
              <w:t>, działania lub pytania</w:t>
            </w:r>
          </w:p>
          <w:p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potrafi rozpoznać zadanie nietypowe (z niedomiarem lub nadmiarem danych, zadanie bezsensowne życiowo)</w:t>
            </w:r>
          </w:p>
          <w:p w:rsidR="00A84968" w:rsidRPr="00D04F71" w:rsidRDefault="00A84968" w:rsidP="00A84968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rozwiązuje zadania tekstowe jednodziałaniowe na </w:t>
            </w:r>
            <w:r>
              <w:rPr>
                <w:rFonts w:ascii="Arial" w:hAnsi="Arial" w:cs="Arial"/>
              </w:rPr>
              <w:t>mnożenie</w:t>
            </w:r>
            <w:r w:rsidRPr="00D04F71">
              <w:rPr>
                <w:rFonts w:ascii="Arial" w:hAnsi="Arial" w:cs="Arial"/>
              </w:rPr>
              <w:t xml:space="preserve"> i </w:t>
            </w:r>
            <w:r>
              <w:rPr>
                <w:rFonts w:ascii="Arial" w:hAnsi="Arial" w:cs="Arial"/>
              </w:rPr>
              <w:t xml:space="preserve">dzielenie </w:t>
            </w:r>
            <w:r w:rsidRPr="00D04F71">
              <w:rPr>
                <w:rFonts w:ascii="Arial" w:hAnsi="Arial" w:cs="Arial"/>
              </w:rPr>
              <w:t xml:space="preserve">w zakresie </w:t>
            </w:r>
            <w:r w:rsidR="00F77875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0 z użyciem konkretów lub ilustracji</w:t>
            </w:r>
          </w:p>
          <w:p w:rsidR="00F77875" w:rsidRPr="00D04F71" w:rsidRDefault="00F77875" w:rsidP="00F77875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rozwiązuje zadania tekstowe złożone za pomocą dwóch działań</w:t>
            </w:r>
          </w:p>
          <w:p w:rsidR="00A84968" w:rsidRDefault="00A84968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analizuje i rozwiązuje zadania</w:t>
            </w:r>
          </w:p>
          <w:p w:rsidR="00D70445" w:rsidRPr="00D04F71" w:rsidRDefault="00D70445" w:rsidP="00D04F71">
            <w:pPr>
              <w:pStyle w:val="Akapitzlist"/>
              <w:numPr>
                <w:ilvl w:val="0"/>
                <w:numId w:val="23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odpowiada na pytania do tekstów matematycznych z cyklu „Sprawa dla detektywa”</w:t>
            </w:r>
          </w:p>
          <w:p w:rsidR="00891AEF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Pojęcia geometryczne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891AEF" w:rsidRDefault="00891A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rozpoznaje figury geometryczne: trójkąt, koło</w:t>
            </w:r>
            <w:r w:rsidR="000A73EF" w:rsidRPr="000A73EF">
              <w:rPr>
                <w:rFonts w:ascii="Arial" w:hAnsi="Arial" w:cs="Arial"/>
              </w:rPr>
              <w:t>, kwadrat, prostokąt</w:t>
            </w:r>
          </w:p>
          <w:p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wyróżnia boki w </w:t>
            </w:r>
            <w:r w:rsidR="00541D7C">
              <w:rPr>
                <w:rFonts w:ascii="Arial" w:hAnsi="Arial" w:cs="Arial"/>
              </w:rPr>
              <w:t>wielobokach</w:t>
            </w:r>
          </w:p>
          <w:p w:rsidR="006547F6" w:rsidRPr="000A73EF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konstruuje figury z patyczków, sznurków</w:t>
            </w:r>
            <w:r w:rsidR="00541D7C">
              <w:rPr>
                <w:rFonts w:ascii="Arial" w:hAnsi="Arial" w:cs="Arial"/>
              </w:rPr>
              <w:t>, gumek</w:t>
            </w:r>
          </w:p>
          <w:p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 xml:space="preserve">posługuje się jednostkami długości: </w:t>
            </w:r>
            <w:r w:rsidR="00DB7861">
              <w:rPr>
                <w:rFonts w:ascii="Arial" w:hAnsi="Arial" w:cs="Arial"/>
              </w:rPr>
              <w:t>k</w:t>
            </w:r>
            <w:r w:rsidR="00915894">
              <w:rPr>
                <w:rFonts w:ascii="Arial" w:hAnsi="Arial" w:cs="Arial"/>
              </w:rPr>
              <w:t xml:space="preserve">ilometr, </w:t>
            </w:r>
            <w:r w:rsidR="00C70111">
              <w:rPr>
                <w:rFonts w:ascii="Arial" w:hAnsi="Arial" w:cs="Arial"/>
              </w:rPr>
              <w:t xml:space="preserve">metr, </w:t>
            </w:r>
            <w:r w:rsidRPr="000A73EF">
              <w:rPr>
                <w:rFonts w:ascii="Arial" w:hAnsi="Arial" w:cs="Arial"/>
              </w:rPr>
              <w:t>centymetr, milimetr</w:t>
            </w:r>
          </w:p>
          <w:p w:rsidR="00541D7C" w:rsidRPr="000A73EF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co to jest odcinek</w:t>
            </w:r>
          </w:p>
          <w:p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mierzy linijką długość odcinków i podaje wynik pomiaru</w:t>
            </w:r>
          </w:p>
          <w:p w:rsidR="00F463E8" w:rsidRPr="000A73EF" w:rsidRDefault="00F463E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rysuje wieloboki o podanych wymiarach</w:t>
            </w:r>
          </w:p>
          <w:p w:rsidR="000A73EF" w:rsidRDefault="000A73EF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 w:rsidRPr="000A73EF">
              <w:rPr>
                <w:rFonts w:ascii="Arial" w:hAnsi="Arial" w:cs="Arial"/>
              </w:rPr>
              <w:t>rozumie, że 1 cm = 10 mm</w:t>
            </w:r>
            <w:r w:rsidR="00C70111">
              <w:rPr>
                <w:rFonts w:ascii="Arial" w:hAnsi="Arial" w:cs="Arial"/>
              </w:rPr>
              <w:t>, a 1 m = 100 cm</w:t>
            </w:r>
          </w:p>
          <w:p w:rsidR="00C70111" w:rsidRDefault="00541D7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</w:t>
            </w:r>
            <w:r w:rsidR="00C70111">
              <w:rPr>
                <w:rFonts w:ascii="Arial" w:hAnsi="Arial" w:cs="Arial"/>
              </w:rPr>
              <w:t xml:space="preserve"> wyrażenia</w:t>
            </w:r>
            <w:r>
              <w:rPr>
                <w:rFonts w:ascii="Arial" w:hAnsi="Arial" w:cs="Arial"/>
              </w:rPr>
              <w:t>mi</w:t>
            </w:r>
            <w:r w:rsidR="00C70111">
              <w:rPr>
                <w:rFonts w:ascii="Arial" w:hAnsi="Arial" w:cs="Arial"/>
              </w:rPr>
              <w:t xml:space="preserve"> dwumianowan</w:t>
            </w:r>
            <w:r>
              <w:rPr>
                <w:rFonts w:ascii="Arial" w:hAnsi="Arial" w:cs="Arial"/>
              </w:rPr>
              <w:t>ymi</w:t>
            </w:r>
            <w:r w:rsidR="00C70111">
              <w:rPr>
                <w:rFonts w:ascii="Arial" w:hAnsi="Arial" w:cs="Arial"/>
              </w:rPr>
              <w:t xml:space="preserve"> typu 1 m 50 cm</w:t>
            </w:r>
          </w:p>
          <w:p w:rsidR="00434D9C" w:rsidRDefault="00434D9C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symetrię</w:t>
            </w:r>
            <w:r w:rsidR="00A84968">
              <w:rPr>
                <w:rFonts w:ascii="Arial" w:hAnsi="Arial" w:cs="Arial"/>
              </w:rPr>
              <w:t xml:space="preserve"> w środowisku przyrodniczym, sztuce użytkowej i wytworach człowieka </w:t>
            </w:r>
          </w:p>
          <w:p w:rsidR="00A84968" w:rsidRDefault="00A84968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figury osiow</w:t>
            </w:r>
            <w:r w:rsidR="0043560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symetryczne</w:t>
            </w:r>
            <w:r w:rsidR="006547F6">
              <w:rPr>
                <w:rFonts w:ascii="Arial" w:hAnsi="Arial" w:cs="Arial"/>
              </w:rPr>
              <w:t>;</w:t>
            </w:r>
            <w:r w:rsidR="00C70111">
              <w:rPr>
                <w:rFonts w:ascii="Arial" w:hAnsi="Arial" w:cs="Arial"/>
              </w:rPr>
              <w:t xml:space="preserve"> wie, co to jest oś symetrii </w:t>
            </w:r>
          </w:p>
          <w:p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odróżnia figury płaskie od przestrzennych</w:t>
            </w:r>
          </w:p>
          <w:p w:rsidR="006547F6" w:rsidRDefault="006547F6" w:rsidP="000A73EF">
            <w:pPr>
              <w:pStyle w:val="Akapitzlist"/>
              <w:numPr>
                <w:ilvl w:val="0"/>
                <w:numId w:val="15"/>
              </w:numPr>
              <w:ind w:left="1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dostrzega i wskazuje rytmy na płaszczyźnie</w:t>
            </w:r>
          </w:p>
          <w:p w:rsidR="000A73EF" w:rsidRPr="00891AEF" w:rsidRDefault="000A73EF" w:rsidP="005704A5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FF74C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Stosowanie matematyki w sytuacjach życiowych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891AEF" w:rsidRDefault="00891AEF" w:rsidP="00FF74C4">
            <w:pPr>
              <w:pStyle w:val="Akapitzlist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D04F71" w:rsidRDefault="00891A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określa wzajemne położenie przedmiotów na płaszczyźnie</w:t>
            </w:r>
          </w:p>
          <w:p w:rsidR="00891AEF" w:rsidRDefault="00891A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>rozróżnia nominały na monetach</w:t>
            </w:r>
          </w:p>
          <w:p w:rsidR="00F463E8" w:rsidRPr="00D04F71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rozumie, że 1 zł = 100 gr</w:t>
            </w:r>
          </w:p>
          <w:p w:rsidR="000A73EF" w:rsidRDefault="000A73EF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 w:rsidRPr="00D04F71">
              <w:rPr>
                <w:rFonts w:ascii="Arial" w:hAnsi="Arial" w:cs="Arial"/>
              </w:rPr>
              <w:t xml:space="preserve">wykonuje proste obliczenia pieniężne </w:t>
            </w:r>
            <w:r w:rsidR="00F463E8">
              <w:rPr>
                <w:rFonts w:ascii="Arial" w:hAnsi="Arial" w:cs="Arial"/>
              </w:rPr>
              <w:t xml:space="preserve">w zakresie 100 </w:t>
            </w:r>
          </w:p>
          <w:p w:rsidR="00F463E8" w:rsidRPr="00D04F71" w:rsidRDefault="00F463E8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posługuje się wyrażeniami dwumianowanymi</w:t>
            </w:r>
            <w:r w:rsidR="00816292">
              <w:rPr>
                <w:rFonts w:ascii="Arial" w:hAnsi="Arial" w:cs="Arial"/>
              </w:rPr>
              <w:t xml:space="preserve"> typu 1 zł 10 gr</w:t>
            </w:r>
          </w:p>
          <w:p w:rsidR="00573F01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573F01" w:rsidRPr="00D04F71">
              <w:rPr>
                <w:sz w:val="22"/>
                <w:szCs w:val="22"/>
              </w:rPr>
              <w:t>n</w:t>
            </w:r>
            <w:r w:rsidR="000A73EF" w:rsidRPr="00D04F71">
              <w:rPr>
                <w:sz w:val="22"/>
                <w:szCs w:val="22"/>
              </w:rPr>
              <w:t>a i wymienia nazwy dni tygodnia</w:t>
            </w:r>
          </w:p>
          <w:p w:rsidR="000A73EF" w:rsidRPr="00D04F71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w</w:t>
            </w:r>
            <w:r w:rsidR="000A73EF" w:rsidRPr="00D04F71">
              <w:rPr>
                <w:sz w:val="22"/>
                <w:szCs w:val="22"/>
              </w:rPr>
              <w:t>ykonuje proste obliczenia kalendarzowe</w:t>
            </w:r>
          </w:p>
          <w:p w:rsidR="000A73EF" w:rsidRDefault="00D04F71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z</w:t>
            </w:r>
            <w:r w:rsidR="000A73EF" w:rsidRPr="00D04F71">
              <w:rPr>
                <w:sz w:val="22"/>
                <w:szCs w:val="22"/>
              </w:rPr>
              <w:t>na nazwy miesięcy i pór roku</w:t>
            </w:r>
            <w:r w:rsidR="00D217AB">
              <w:rPr>
                <w:sz w:val="22"/>
                <w:szCs w:val="22"/>
              </w:rPr>
              <w:t>,</w:t>
            </w:r>
          </w:p>
          <w:p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ile dni może mieć miesiąc</w:t>
            </w:r>
          </w:p>
          <w:p w:rsidR="00D217AB" w:rsidRDefault="00D217AB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znaki rzymskie od I do XII</w:t>
            </w:r>
          </w:p>
          <w:p w:rsidR="007A2B0F" w:rsidRPr="00D04F71" w:rsidRDefault="007A2B0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potrafi zapisywać datę</w:t>
            </w:r>
          </w:p>
          <w:p w:rsidR="000A73EF" w:rsidRDefault="000A73EF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 w:rsidRPr="00D04F71">
              <w:rPr>
                <w:sz w:val="22"/>
                <w:szCs w:val="22"/>
              </w:rPr>
              <w:t>rozumie cykliczne następstwo czasu kalendarzowego</w:t>
            </w:r>
          </w:p>
          <w:p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odczytuje godziny na zegarze</w:t>
            </w:r>
            <w:r w:rsidR="00397B60">
              <w:rPr>
                <w:sz w:val="22"/>
                <w:szCs w:val="22"/>
              </w:rPr>
              <w:t xml:space="preserve"> (pełne godziny, godziny i minuty w systemie 12-godzinnym i 24-godzinnym</w:t>
            </w:r>
            <w:r w:rsidR="00BB5BC5">
              <w:rPr>
                <w:sz w:val="22"/>
                <w:szCs w:val="22"/>
              </w:rPr>
              <w:t>)</w:t>
            </w:r>
          </w:p>
          <w:p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czasu (</w:t>
            </w:r>
            <w:r w:rsidR="00397B60">
              <w:rPr>
                <w:sz w:val="22"/>
                <w:szCs w:val="22"/>
              </w:rPr>
              <w:t xml:space="preserve">doba, </w:t>
            </w:r>
            <w:r>
              <w:rPr>
                <w:sz w:val="22"/>
                <w:szCs w:val="22"/>
              </w:rPr>
              <w:t>godzina</w:t>
            </w:r>
            <w:r w:rsidR="00DB7861">
              <w:rPr>
                <w:sz w:val="22"/>
                <w:szCs w:val="22"/>
              </w:rPr>
              <w:t>, minuta, kwadrans</w:t>
            </w:r>
            <w:r>
              <w:rPr>
                <w:sz w:val="22"/>
                <w:szCs w:val="22"/>
              </w:rPr>
              <w:t>)</w:t>
            </w:r>
          </w:p>
          <w:p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zegarowe</w:t>
            </w:r>
          </w:p>
          <w:p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masy (kilogram</w:t>
            </w:r>
            <w:r w:rsidR="006547F6">
              <w:rPr>
                <w:sz w:val="22"/>
                <w:szCs w:val="22"/>
              </w:rPr>
              <w:t>, dekagram</w:t>
            </w:r>
            <w:r>
              <w:rPr>
                <w:sz w:val="22"/>
                <w:szCs w:val="22"/>
              </w:rPr>
              <w:t>)</w:t>
            </w:r>
          </w:p>
          <w:p w:rsidR="00B34A20" w:rsidRDefault="00B34A20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rozumie, że 1 kg = 100 dag</w:t>
            </w:r>
          </w:p>
          <w:p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wagowe</w:t>
            </w:r>
          </w:p>
          <w:p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posługuje się jednostkami pojemności (litr</w:t>
            </w:r>
            <w:r w:rsidR="00B34A20">
              <w:rPr>
                <w:sz w:val="22"/>
                <w:szCs w:val="22"/>
              </w:rPr>
              <w:t>, pół litra, ćwierć litra</w:t>
            </w:r>
            <w:r>
              <w:rPr>
                <w:sz w:val="22"/>
                <w:szCs w:val="22"/>
              </w:rPr>
              <w:t>)</w:t>
            </w:r>
          </w:p>
          <w:p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wykonuje proste obliczenia związane z pojemnością</w:t>
            </w:r>
          </w:p>
          <w:p w:rsidR="00434D9C" w:rsidRDefault="00434D9C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mierzy i odczytuje temperaturę, wskazuje najwyższą lub najniższą temperaturę</w:t>
            </w:r>
          </w:p>
          <w:p w:rsidR="005704A5" w:rsidRPr="000A73EF" w:rsidRDefault="005704A5" w:rsidP="00465363">
            <w:pPr>
              <w:pStyle w:val="Akapitzlist"/>
              <w:numPr>
                <w:ilvl w:val="0"/>
                <w:numId w:val="24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pojęcia połowa i ćwierć w sytuacjach życiowych</w:t>
            </w:r>
          </w:p>
          <w:p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rozumie, do czego </w:t>
            </w:r>
            <w:r w:rsidR="00D217AB">
              <w:rPr>
                <w:sz w:val="22"/>
                <w:szCs w:val="22"/>
              </w:rPr>
              <w:t>służą paragony i kody kreskowe</w:t>
            </w:r>
            <w:r w:rsidR="00C741FF">
              <w:rPr>
                <w:sz w:val="22"/>
                <w:szCs w:val="22"/>
              </w:rPr>
              <w:t>;</w:t>
            </w:r>
            <w:r w:rsidR="00D217AB">
              <w:rPr>
                <w:sz w:val="22"/>
                <w:szCs w:val="22"/>
              </w:rPr>
              <w:t xml:space="preserve"> jakie zachowania są ekologiczne</w:t>
            </w:r>
            <w:r w:rsidR="00B34A20">
              <w:rPr>
                <w:sz w:val="22"/>
                <w:szCs w:val="22"/>
              </w:rPr>
              <w:t>,</w:t>
            </w:r>
            <w:r w:rsidR="00D217AB">
              <w:rPr>
                <w:sz w:val="22"/>
                <w:szCs w:val="22"/>
              </w:rPr>
              <w:t xml:space="preserve"> a jakie ekonomiczne</w:t>
            </w:r>
            <w:r w:rsidR="00C741FF">
              <w:rPr>
                <w:sz w:val="22"/>
                <w:szCs w:val="22"/>
              </w:rPr>
              <w:t>;</w:t>
            </w:r>
            <w:r w:rsidR="00B34A20">
              <w:rPr>
                <w:sz w:val="22"/>
                <w:szCs w:val="22"/>
              </w:rPr>
              <w:t xml:space="preserve"> na czym polega sprzedaż, wymiana lub oddanie komuś produktu</w:t>
            </w:r>
            <w:r w:rsidR="00C741FF">
              <w:rPr>
                <w:sz w:val="22"/>
                <w:szCs w:val="22"/>
              </w:rPr>
              <w:t>;</w:t>
            </w:r>
            <w:r w:rsidR="007A2B0F">
              <w:rPr>
                <w:sz w:val="22"/>
                <w:szCs w:val="22"/>
              </w:rPr>
              <w:t xml:space="preserve"> wie, co to jest gratis</w:t>
            </w:r>
            <w:r w:rsidR="00C741FF">
              <w:rPr>
                <w:sz w:val="22"/>
                <w:szCs w:val="22"/>
              </w:rPr>
              <w:t>;</w:t>
            </w:r>
            <w:r w:rsidR="007A2B0F">
              <w:rPr>
                <w:sz w:val="22"/>
                <w:szCs w:val="22"/>
              </w:rPr>
              <w:t xml:space="preserve"> rozumie, że towary bywają podrabiane</w:t>
            </w:r>
            <w:r w:rsidR="00C741FF">
              <w:rPr>
                <w:sz w:val="22"/>
                <w:szCs w:val="22"/>
              </w:rPr>
              <w:t xml:space="preserve"> i jakie z </w:t>
            </w:r>
            <w:r w:rsidR="00BB5BC5">
              <w:rPr>
                <w:sz w:val="22"/>
                <w:szCs w:val="22"/>
              </w:rPr>
              <w:t>tego wynikają niebezpieczeństwa</w:t>
            </w:r>
            <w:r w:rsidR="0017113D">
              <w:rPr>
                <w:sz w:val="22"/>
                <w:szCs w:val="22"/>
              </w:rPr>
              <w:t>;</w:t>
            </w:r>
            <w:r w:rsidR="00BB5BC5">
              <w:rPr>
                <w:sz w:val="22"/>
                <w:szCs w:val="22"/>
              </w:rPr>
              <w:t xml:space="preserve"> zapoznaje się z długością czasu pracy zawodowej dorosłych</w:t>
            </w:r>
            <w:r w:rsidR="0017113D">
              <w:rPr>
                <w:sz w:val="22"/>
                <w:szCs w:val="22"/>
              </w:rPr>
              <w:t>; zapoznaje się z poję</w:t>
            </w:r>
            <w:r w:rsidR="006228E0">
              <w:rPr>
                <w:sz w:val="22"/>
                <w:szCs w:val="22"/>
              </w:rPr>
              <w:t xml:space="preserve">ciami popyt, </w:t>
            </w:r>
            <w:r w:rsidR="0017113D">
              <w:rPr>
                <w:sz w:val="22"/>
                <w:szCs w:val="22"/>
              </w:rPr>
              <w:t>podaż</w:t>
            </w:r>
            <w:r w:rsidR="006228E0">
              <w:rPr>
                <w:sz w:val="22"/>
                <w:szCs w:val="22"/>
              </w:rPr>
              <w:t>, zysk strata</w:t>
            </w:r>
            <w:r w:rsidR="0017113D">
              <w:rPr>
                <w:sz w:val="22"/>
                <w:szCs w:val="22"/>
              </w:rPr>
              <w:t>; wie, do czego służy reklama produktu</w:t>
            </w:r>
            <w:r w:rsidR="006228E0">
              <w:rPr>
                <w:sz w:val="22"/>
                <w:szCs w:val="22"/>
              </w:rPr>
              <w:t>; rozumie, że ceny mogą rosnąć lub maleć</w:t>
            </w:r>
          </w:p>
          <w:p w:rsidR="00D70445" w:rsidRDefault="00D70445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wykonuje </w:t>
            </w:r>
            <w:r w:rsidR="00C741FF">
              <w:rPr>
                <w:sz w:val="22"/>
                <w:szCs w:val="22"/>
              </w:rPr>
              <w:t>różnego rodzaju</w:t>
            </w:r>
            <w:r>
              <w:rPr>
                <w:sz w:val="22"/>
                <w:szCs w:val="22"/>
              </w:rPr>
              <w:t xml:space="preserve"> zadania związane z kodowaniem i odkodowywaniem informacji </w:t>
            </w:r>
          </w:p>
          <w:p w:rsidR="00A84968" w:rsidRDefault="00A84968" w:rsidP="00465363">
            <w:pPr>
              <w:pStyle w:val="Styl2"/>
              <w:numPr>
                <w:ilvl w:val="0"/>
                <w:numId w:val="24"/>
              </w:numPr>
              <w:ind w:left="1134" w:hanging="4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rozwiązuje proste łamigłówki matematyczne</w:t>
            </w:r>
          </w:p>
          <w:p w:rsidR="00573F01" w:rsidRPr="00555CCD" w:rsidRDefault="00573F01" w:rsidP="00FF74C4">
            <w:pPr>
              <w:pStyle w:val="Akapitzlist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społeczna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9377A6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społecznego</w:t>
            </w: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891AEF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</w:rPr>
              <w:t>Uczeń:</w:t>
            </w:r>
          </w:p>
          <w:p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zna reguły postępowania w grupach społecznych, do których należy</w:t>
            </w:r>
          </w:p>
          <w:p w:rsidR="00891AEF" w:rsidRPr="00A567AF" w:rsidRDefault="00891AE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ocenia swoje postępowanie i innych osób, odnosząc się do poznanych wartości</w:t>
            </w:r>
          </w:p>
          <w:p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przestrzega norm postępowania i obowiązków wynikających z roli ucznia</w:t>
            </w:r>
          </w:p>
          <w:p w:rsidR="00891AEF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współpracując zgodnie z ustalonymi zasadami</w:t>
            </w:r>
          </w:p>
          <w:p w:rsidR="00E70AD6" w:rsidRPr="00A567AF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identyfikuje się z grupą społeczną, do której należy: rodzina, klasa w szkole, naród</w:t>
            </w:r>
          </w:p>
          <w:p w:rsidR="00E70AD6" w:rsidRDefault="00E70AD6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współpracuje w grupie</w:t>
            </w:r>
          </w:p>
          <w:p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w zespołach parce projektowe</w:t>
            </w:r>
          </w:p>
          <w:p w:rsidR="00000159" w:rsidRDefault="00000159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A567AF">
              <w:rPr>
                <w:sz w:val="22"/>
                <w:szCs w:val="22"/>
              </w:rPr>
              <w:t>przestrzega ustalonych zasad podczas zabaw i gier</w:t>
            </w:r>
          </w:p>
          <w:p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stosuje pojęcia porozumienie i umowa</w:t>
            </w:r>
          </w:p>
          <w:p w:rsidR="008307CA" w:rsidRDefault="008307CA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ocenia swoje postępowanie i innych osób, odnosząc się do poznanych wartości np. </w:t>
            </w:r>
            <w:r w:rsidR="005D042B">
              <w:rPr>
                <w:sz w:val="22"/>
                <w:szCs w:val="22"/>
              </w:rPr>
              <w:t>sprawiedliwość</w:t>
            </w:r>
            <w:r>
              <w:rPr>
                <w:sz w:val="22"/>
                <w:szCs w:val="22"/>
              </w:rPr>
              <w:t>, szacunek,</w:t>
            </w:r>
            <w:r w:rsidR="005D042B">
              <w:rPr>
                <w:sz w:val="22"/>
                <w:szCs w:val="22"/>
              </w:rPr>
              <w:t xml:space="preserve"> odpowiedzialność, przyjaźń, pomoc, uczciwość</w:t>
            </w:r>
          </w:p>
          <w:p w:rsidR="00BA7711" w:rsidRDefault="00BA7711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nazywa różne grupy społeczne do których nie należy, np. </w:t>
            </w:r>
            <w:r w:rsidR="0020768B">
              <w:rPr>
                <w:sz w:val="22"/>
                <w:szCs w:val="22"/>
              </w:rPr>
              <w:t>inne narodowości, mieszkańców kontynentów</w:t>
            </w:r>
          </w:p>
          <w:p w:rsidR="0020768B" w:rsidRDefault="0020768B" w:rsidP="00465363">
            <w:pPr>
              <w:pStyle w:val="Styl4"/>
              <w:numPr>
                <w:ilvl w:val="0"/>
                <w:numId w:val="26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szanuje zwyczaje i tradycje różnych grup społecznych i narodów dotycząc</w:t>
            </w:r>
            <w:r w:rsidR="009E626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obchodzenia </w:t>
            </w:r>
            <w:r w:rsidR="00E20470">
              <w:rPr>
                <w:sz w:val="22"/>
                <w:szCs w:val="22"/>
              </w:rPr>
              <w:t>świąt</w:t>
            </w:r>
          </w:p>
          <w:p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kulturalnie zwraca się do innych i stosuje zwrot</w:t>
            </w:r>
            <w:r w:rsidR="00107C8F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grzecznościowe</w:t>
            </w:r>
          </w:p>
          <w:p w:rsidR="00475B5E" w:rsidRDefault="00475B5E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wie, jak kulturalnie należy zachować się w środkach transportu oraz w miejscach publicznych </w:t>
            </w:r>
          </w:p>
          <w:p w:rsidR="00A567AF" w:rsidRPr="00A567AF" w:rsidRDefault="00A567AF" w:rsidP="00465363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autoSpaceDN w:val="0"/>
              <w:adjustRightInd w:val="0"/>
              <w:ind w:left="1134" w:hanging="425"/>
              <w:contextualSpacing w:val="0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rozwija swoją samodzielność (</w:t>
            </w:r>
            <w:r w:rsidR="00BB7B28">
              <w:rPr>
                <w:rFonts w:ascii="Arial" w:hAnsi="Arial" w:cs="Arial"/>
              </w:rPr>
              <w:t xml:space="preserve">np. </w:t>
            </w:r>
            <w:r w:rsidR="009720F8">
              <w:rPr>
                <w:rFonts w:ascii="Arial" w:hAnsi="Arial" w:cs="Arial"/>
              </w:rPr>
              <w:t>potrafi zaoferować swoją pomoc drugiej osobie</w:t>
            </w:r>
            <w:r w:rsidR="00107C8F">
              <w:rPr>
                <w:rFonts w:ascii="Arial" w:hAnsi="Arial" w:cs="Arial"/>
              </w:rPr>
              <w:t xml:space="preserve"> </w:t>
            </w:r>
            <w:r w:rsidR="00261140">
              <w:rPr>
                <w:rFonts w:ascii="Arial" w:hAnsi="Arial" w:cs="Arial"/>
              </w:rPr>
              <w:t>[</w:t>
            </w:r>
            <w:proofErr w:type="spellStart"/>
            <w:r w:rsidR="00107C8F">
              <w:rPr>
                <w:rFonts w:ascii="Arial" w:hAnsi="Arial" w:cs="Arial"/>
              </w:rPr>
              <w:t>tutoring</w:t>
            </w:r>
            <w:proofErr w:type="spellEnd"/>
            <w:r w:rsidR="00107C8F">
              <w:rPr>
                <w:rFonts w:ascii="Arial" w:hAnsi="Arial" w:cs="Arial"/>
              </w:rPr>
              <w:t xml:space="preserve"> rówieśniczy</w:t>
            </w:r>
            <w:r w:rsidR="00261140">
              <w:rPr>
                <w:rFonts w:ascii="Arial" w:hAnsi="Arial" w:cs="Arial"/>
              </w:rPr>
              <w:t>]</w:t>
            </w:r>
            <w:r w:rsidR="00475B5E">
              <w:rPr>
                <w:rFonts w:ascii="Arial" w:hAnsi="Arial" w:cs="Arial"/>
              </w:rPr>
              <w:t xml:space="preserve">, </w:t>
            </w:r>
            <w:r w:rsidR="00D570F3">
              <w:rPr>
                <w:rFonts w:ascii="Arial" w:hAnsi="Arial" w:cs="Arial"/>
              </w:rPr>
              <w:t>potrafi przygotować listę zakupów i wie, jak kupować mądrze</w:t>
            </w:r>
            <w:r w:rsidR="009E6269">
              <w:rPr>
                <w:rFonts w:ascii="Arial" w:hAnsi="Arial" w:cs="Arial"/>
              </w:rPr>
              <w:t>, stara się samodzielnie przygotować prezenty dla bliskich lub obdarować ich swoją uwagą, czasem, uśmiechem</w:t>
            </w:r>
            <w:r w:rsidR="00E20470">
              <w:rPr>
                <w:rFonts w:ascii="Arial" w:hAnsi="Arial" w:cs="Arial"/>
              </w:rPr>
              <w:t xml:space="preserve">; </w:t>
            </w:r>
            <w:r w:rsidR="00310A30">
              <w:rPr>
                <w:rFonts w:ascii="Arial" w:hAnsi="Arial" w:cs="Arial"/>
              </w:rPr>
              <w:t>uczy się korzystać z różnych</w:t>
            </w:r>
            <w:r w:rsidR="00465363">
              <w:rPr>
                <w:rFonts w:ascii="Arial" w:hAnsi="Arial" w:cs="Arial"/>
              </w:rPr>
              <w:t xml:space="preserve"> źródeł wiedzy [</w:t>
            </w:r>
            <w:r w:rsidR="00310A30">
              <w:rPr>
                <w:rFonts w:ascii="Arial" w:hAnsi="Arial" w:cs="Arial"/>
              </w:rPr>
              <w:t>atlasów, słowników, albumów i innych książek</w:t>
            </w:r>
            <w:r w:rsidR="00465363">
              <w:rPr>
                <w:rFonts w:ascii="Arial" w:hAnsi="Arial" w:cs="Arial"/>
              </w:rPr>
              <w:t>]</w:t>
            </w:r>
            <w:r w:rsidR="00310A30">
              <w:rPr>
                <w:rFonts w:ascii="Arial" w:hAnsi="Arial" w:cs="Arial"/>
              </w:rPr>
              <w:t>, db</w:t>
            </w:r>
            <w:r w:rsidR="00950D71">
              <w:rPr>
                <w:rFonts w:ascii="Arial" w:hAnsi="Arial" w:cs="Arial"/>
              </w:rPr>
              <w:t xml:space="preserve">a o </w:t>
            </w:r>
            <w:r w:rsidR="00310A30">
              <w:rPr>
                <w:rFonts w:ascii="Arial" w:hAnsi="Arial" w:cs="Arial"/>
              </w:rPr>
              <w:t xml:space="preserve">swoje ciało </w:t>
            </w:r>
            <w:r w:rsidR="00950D71">
              <w:rPr>
                <w:rFonts w:ascii="Arial" w:hAnsi="Arial" w:cs="Arial"/>
              </w:rPr>
              <w:t xml:space="preserve">i </w:t>
            </w:r>
            <w:r w:rsidR="0038152B">
              <w:rPr>
                <w:rFonts w:ascii="Arial" w:hAnsi="Arial" w:cs="Arial"/>
              </w:rPr>
              <w:t>je obserwuje, stara się być</w:t>
            </w:r>
            <w:r w:rsidR="00543C10">
              <w:rPr>
                <w:rFonts w:ascii="Arial" w:hAnsi="Arial" w:cs="Arial"/>
              </w:rPr>
              <w:t xml:space="preserve"> odpowiedzialny i dotrzymywać ustalonych umów i zasad,</w:t>
            </w:r>
            <w:r w:rsidR="00261140">
              <w:rPr>
                <w:rFonts w:ascii="Arial" w:hAnsi="Arial" w:cs="Arial"/>
              </w:rPr>
              <w:t xml:space="preserve"> wie, jak być bezpiecznym w czasie wakacyjnego wyjazdu)</w:t>
            </w:r>
          </w:p>
          <w:p w:rsidR="00A567AF" w:rsidRDefault="00A567AF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A567AF">
              <w:rPr>
                <w:rFonts w:ascii="Arial" w:hAnsi="Arial" w:cs="Arial"/>
              </w:rPr>
              <w:t>twórczo rozwiązuje problemy, stosuje elementy myślenia krytycznego – ocenia sytuację oraz przyczyny i skutki, np. zachowania</w:t>
            </w:r>
          </w:p>
          <w:p w:rsidR="0043560E" w:rsidRPr="00A567AF" w:rsidRDefault="0043560E" w:rsidP="00465363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przyjmuje wskazówki pomocne w skutecznym uczeniu się oraz poszukuje własnych metod zapamiętywania</w:t>
            </w:r>
          </w:p>
          <w:p w:rsidR="00E70AD6" w:rsidRPr="00555CCD" w:rsidRDefault="00E70AD6" w:rsidP="00891AEF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4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Orientacja w czasie historycznym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E70AD6" w:rsidRDefault="00E70AD6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zna i szanuje wybrane zwyczaje i tradycje polskie (np. związane ze świętami</w:t>
            </w:r>
            <w:r w:rsidR="0043560E">
              <w:rPr>
                <w:rFonts w:ascii="Arial" w:hAnsi="Arial" w:cs="Arial"/>
              </w:rPr>
              <w:t>, powitaniem wiosny</w:t>
            </w:r>
            <w:r w:rsidRPr="00BB7B28">
              <w:rPr>
                <w:rFonts w:ascii="Arial" w:hAnsi="Arial" w:cs="Arial"/>
              </w:rPr>
              <w:t>)</w:t>
            </w:r>
          </w:p>
          <w:p w:rsidR="007E2F54" w:rsidRDefault="007E2F54" w:rsidP="00465363">
            <w:pPr>
              <w:pStyle w:val="Akapitzlist"/>
              <w:numPr>
                <w:ilvl w:val="0"/>
                <w:numId w:val="27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rozpoznaje godło, barwy narodowe, hymn państwowy</w:t>
            </w:r>
          </w:p>
          <w:p w:rsidR="00CE178B" w:rsidRDefault="00CE178B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tradycje są związane z obchodzeniem Święta Niepodległości</w:t>
            </w:r>
          </w:p>
          <w:p w:rsidR="00CE178B" w:rsidRDefault="00CE178B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rozumie, kim jest patriota</w:t>
            </w:r>
          </w:p>
          <w:p w:rsidR="00D81D53" w:rsidRDefault="00D81D53" w:rsidP="00465363">
            <w:pPr>
              <w:pStyle w:val="Styl4"/>
              <w:numPr>
                <w:ilvl w:val="0"/>
                <w:numId w:val="27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zna postacie wielkich Polaków </w:t>
            </w:r>
            <w:r w:rsidR="001E07A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Jan Paweł II</w:t>
            </w:r>
            <w:r w:rsidR="001E07AB">
              <w:rPr>
                <w:sz w:val="22"/>
                <w:szCs w:val="22"/>
              </w:rPr>
              <w:t>)</w:t>
            </w:r>
          </w:p>
          <w:p w:rsidR="003B5631" w:rsidRPr="00BB7B28" w:rsidRDefault="003B5631" w:rsidP="003B563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555CCD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377A6"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Edukacja przyrodnicza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środowiska przyrodniczego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BB7B28" w:rsidRPr="00BB7B28" w:rsidRDefault="00BB7B28" w:rsidP="00BB7B28">
            <w:pPr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 xml:space="preserve">           Uczeń:</w:t>
            </w:r>
          </w:p>
          <w:p w:rsid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BB7B28">
              <w:rPr>
                <w:sz w:val="22"/>
                <w:szCs w:val="22"/>
              </w:rPr>
              <w:t>ypowiada się na temat tego, jak rośliny i zwierzęta reagują na pogodę i zmiany pór roku</w:t>
            </w:r>
          </w:p>
          <w:p w:rsidR="00BB7B28" w:rsidRPr="00BB7B28" w:rsidRDefault="00BB7B28" w:rsidP="00465363">
            <w:pPr>
              <w:pStyle w:val="Styl4"/>
              <w:numPr>
                <w:ilvl w:val="0"/>
                <w:numId w:val="28"/>
              </w:numPr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w swoim otoczeniu popularne gatunki roślin i zwierząt, w tym zwierząt hodowlanych, a także gatunki objęte ochroną</w:t>
            </w:r>
          </w:p>
          <w:p w:rsidR="00BD2F42" w:rsidRDefault="00BD2F42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rozpoznaje gatunki roślin i zwierząt charakterystyczne dla danego kontynentu</w:t>
            </w:r>
          </w:p>
          <w:p w:rsidR="00B7763D" w:rsidRDefault="00A567AF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o</w:t>
            </w:r>
            <w:r w:rsidR="00B7763D" w:rsidRPr="00BB7B28">
              <w:rPr>
                <w:sz w:val="22"/>
                <w:szCs w:val="22"/>
              </w:rPr>
              <w:t>bser</w:t>
            </w:r>
            <w:r w:rsidRPr="00BB7B28">
              <w:rPr>
                <w:sz w:val="22"/>
                <w:szCs w:val="22"/>
              </w:rPr>
              <w:t>wuje pogodę i zna jej elementy</w:t>
            </w:r>
            <w:r w:rsidR="000C0D96">
              <w:rPr>
                <w:sz w:val="22"/>
                <w:szCs w:val="22"/>
              </w:rPr>
              <w:t xml:space="preserve"> (wiatr)</w:t>
            </w:r>
          </w:p>
          <w:p w:rsidR="00901219" w:rsidRDefault="00901219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wie, jakie skutki wywołuje ocieplenie klimatu</w:t>
            </w:r>
          </w:p>
          <w:p w:rsidR="00011629" w:rsidRPr="00BB7B28" w:rsidRDefault="00011629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skutki związane z zimowymi zjawiskami atmosferycznymi (śnieg, mróz)</w:t>
            </w:r>
          </w:p>
          <w:p w:rsidR="00A567AF" w:rsidRDefault="00A567AF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 w:rsidRPr="00BB7B28">
              <w:rPr>
                <w:sz w:val="22"/>
                <w:szCs w:val="22"/>
              </w:rPr>
              <w:t>prowadzi proste obserwacje przyrodnicze</w:t>
            </w:r>
            <w:r w:rsidR="0043560E">
              <w:rPr>
                <w:sz w:val="22"/>
                <w:szCs w:val="22"/>
              </w:rPr>
              <w:t xml:space="preserve"> i eksperymenty</w:t>
            </w:r>
          </w:p>
          <w:p w:rsidR="00BB7B28" w:rsidRDefault="000C0D96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drzewa </w:t>
            </w:r>
            <w:r w:rsidRPr="00011629">
              <w:rPr>
                <w:sz w:val="22"/>
                <w:szCs w:val="22"/>
              </w:rPr>
              <w:t>liście i iglaste</w:t>
            </w:r>
          </w:p>
          <w:p w:rsidR="0043560E" w:rsidRDefault="0043560E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rozpoznaje i wyróżnia cechy ekosystemów </w:t>
            </w:r>
            <w:r w:rsidRPr="008E7487">
              <w:rPr>
                <w:sz w:val="22"/>
                <w:szCs w:val="22"/>
              </w:rPr>
              <w:t>(</w:t>
            </w:r>
            <w:r w:rsidR="00C34EA9" w:rsidRPr="008E7487">
              <w:rPr>
                <w:sz w:val="22"/>
                <w:szCs w:val="22"/>
              </w:rPr>
              <w:t>l</w:t>
            </w:r>
            <w:r w:rsidR="00C34EA9">
              <w:rPr>
                <w:sz w:val="22"/>
                <w:szCs w:val="22"/>
              </w:rPr>
              <w:t>as</w:t>
            </w:r>
            <w:r w:rsidR="000C0D96">
              <w:rPr>
                <w:sz w:val="22"/>
                <w:szCs w:val="22"/>
              </w:rPr>
              <w:t>, pole</w:t>
            </w:r>
            <w:r w:rsidR="00274DB6">
              <w:rPr>
                <w:sz w:val="22"/>
                <w:szCs w:val="22"/>
              </w:rPr>
              <w:t>, park, łąka</w:t>
            </w:r>
            <w:r w:rsidR="00C34EA9">
              <w:rPr>
                <w:sz w:val="22"/>
                <w:szCs w:val="22"/>
              </w:rPr>
              <w:t>)</w:t>
            </w:r>
          </w:p>
          <w:p w:rsidR="000C0D96" w:rsidRPr="007E2F54" w:rsidRDefault="000C0D96" w:rsidP="00465363">
            <w:pPr>
              <w:pStyle w:val="Styl4"/>
              <w:numPr>
                <w:ilvl w:val="0"/>
                <w:numId w:val="28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zna rośliny uprawiane na polach (zboża, rośliny okopowe, oleiste i włókniste)</w:t>
            </w:r>
          </w:p>
          <w:p w:rsidR="00C34EA9" w:rsidRPr="00CF45F2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wie, że są organizowane różnego rodzaju akcje na rzecz ochrony środowiska np. Światowy Dzień Ziemi</w:t>
            </w:r>
          </w:p>
          <w:p w:rsidR="00C34EA9" w:rsidRPr="00C25074" w:rsidRDefault="00C34EA9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w jaki sposób należy segregować odpady</w:t>
            </w:r>
          </w:p>
          <w:p w:rsidR="00C25074" w:rsidRPr="00091615" w:rsidRDefault="00C25074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czym charakteryzują się pory roku i rozumie ich cykliczność (ruch obiegowy Ziemi)</w:t>
            </w:r>
          </w:p>
          <w:p w:rsidR="00091615" w:rsidRPr="00C25074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dlaczego na Ziemi występuje dzień i noc (ruch obrotowy Ziemi)</w:t>
            </w:r>
          </w:p>
          <w:p w:rsidR="00C25074" w:rsidRPr="00091615" w:rsidRDefault="00091615" w:rsidP="00465363">
            <w:pPr>
              <w:pStyle w:val="Akapitzlist"/>
              <w:numPr>
                <w:ilvl w:val="0"/>
                <w:numId w:val="28"/>
              </w:numPr>
              <w:ind w:left="1134" w:hanging="425"/>
              <w:rPr>
                <w:rFonts w:ascii="Arial" w:hAnsi="Arial" w:cs="Arial"/>
              </w:rPr>
            </w:pPr>
            <w:r w:rsidRPr="00091615">
              <w:rPr>
                <w:rFonts w:ascii="Arial" w:hAnsi="Arial" w:cs="Arial"/>
              </w:rPr>
              <w:t>przedstawia położenie Ziemi w Układzie Słonecznym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Funkcje życiowe człowieka, ochrona zdrowia, bezpieczeństwo i odpoczynek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891AE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Uczeń:</w:t>
            </w:r>
          </w:p>
          <w:p w:rsidR="00A567AF" w:rsidRPr="00BB7B28" w:rsidRDefault="00E70AD6" w:rsidP="00465363">
            <w:pPr>
              <w:pStyle w:val="Styl4"/>
              <w:numPr>
                <w:ilvl w:val="0"/>
                <w:numId w:val="29"/>
              </w:numPr>
              <w:tabs>
                <w:tab w:val="clear" w:pos="227"/>
              </w:tabs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 xml:space="preserve">rozpoznaje najważniejsze znaki </w:t>
            </w:r>
            <w:r w:rsidR="00D71B2F">
              <w:rPr>
                <w:color w:val="auto"/>
                <w:sz w:val="22"/>
                <w:szCs w:val="22"/>
              </w:rPr>
              <w:t>i drogowe</w:t>
            </w:r>
          </w:p>
          <w:p w:rsidR="00000159" w:rsidRPr="00BB7B28" w:rsidRDefault="00BB7B28" w:rsidP="00465363">
            <w:pPr>
              <w:pStyle w:val="Styl4"/>
              <w:numPr>
                <w:ilvl w:val="0"/>
                <w:numId w:val="29"/>
              </w:numPr>
              <w:suppressAutoHyphens/>
              <w:ind w:left="1134" w:hanging="425"/>
              <w:contextualSpacing w:val="0"/>
              <w:textAlignment w:val="auto"/>
              <w:rPr>
                <w:color w:val="auto"/>
                <w:sz w:val="22"/>
                <w:szCs w:val="22"/>
              </w:rPr>
            </w:pPr>
            <w:r w:rsidRPr="00BB7B28">
              <w:rPr>
                <w:color w:val="auto"/>
                <w:sz w:val="22"/>
                <w:szCs w:val="22"/>
              </w:rPr>
              <w:t>w</w:t>
            </w:r>
            <w:r w:rsidR="00A567AF" w:rsidRPr="00BB7B28">
              <w:rPr>
                <w:color w:val="auto"/>
                <w:sz w:val="22"/>
                <w:szCs w:val="22"/>
              </w:rPr>
              <w:t xml:space="preserve">ie, na czym polega zdrowe odżywanie </w:t>
            </w:r>
          </w:p>
          <w:p w:rsidR="00000159" w:rsidRDefault="00BB7B28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 w:rsidRPr="00BB7B28">
              <w:rPr>
                <w:rFonts w:ascii="Arial" w:hAnsi="Arial" w:cs="Arial"/>
              </w:rPr>
              <w:t>w</w:t>
            </w:r>
            <w:r w:rsidR="00000159" w:rsidRPr="00BB7B28">
              <w:rPr>
                <w:rFonts w:ascii="Arial" w:hAnsi="Arial" w:cs="Arial"/>
              </w:rPr>
              <w:t>ie, jak i w jakim celu trzeba dbać o swoje ciało</w:t>
            </w:r>
            <w:r w:rsidR="000B448F" w:rsidRPr="00BB7B28">
              <w:rPr>
                <w:rFonts w:ascii="Arial" w:hAnsi="Arial" w:cs="Arial"/>
              </w:rPr>
              <w:t xml:space="preserve"> i zdrowie</w:t>
            </w:r>
            <w:r w:rsidR="003C6EA4">
              <w:rPr>
                <w:rFonts w:ascii="Arial" w:hAnsi="Arial" w:cs="Arial"/>
              </w:rPr>
              <w:t>, jak zapobiegać chorobom</w:t>
            </w:r>
            <w:r w:rsidR="00351A37">
              <w:rPr>
                <w:rFonts w:ascii="Arial" w:hAnsi="Arial" w:cs="Arial"/>
              </w:rPr>
              <w:t xml:space="preserve"> (dbanie o odporność)</w:t>
            </w:r>
          </w:p>
          <w:p w:rsidR="00D71B2F" w:rsidRPr="00BB7B28" w:rsidRDefault="000814C3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jak uniknąć niebezpieczeństwa poza domem</w:t>
            </w:r>
          </w:p>
          <w:p w:rsidR="00E46695" w:rsidRPr="00A21E6B" w:rsidRDefault="00E4669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europejski numer alarmowy 112</w:t>
            </w:r>
            <w:r w:rsidR="00FA794D">
              <w:rPr>
                <w:rFonts w:ascii="Arial" w:hAnsi="Arial" w:cs="Arial"/>
              </w:rPr>
              <w:t xml:space="preserve"> oraz numery alarmowe w Polsce (policja, pogotowie ratunkowe, straż pożarna</w:t>
            </w:r>
            <w:r w:rsidR="001E07AB">
              <w:rPr>
                <w:rFonts w:ascii="Arial" w:hAnsi="Arial" w:cs="Arial"/>
              </w:rPr>
              <w:t>, GOPR, WOPR</w:t>
            </w:r>
            <w:r w:rsidR="00FA794D">
              <w:rPr>
                <w:rFonts w:ascii="Arial" w:hAnsi="Arial" w:cs="Arial"/>
              </w:rPr>
              <w:t>)</w:t>
            </w:r>
          </w:p>
          <w:p w:rsidR="00A21E6B" w:rsidRPr="00011629" w:rsidRDefault="00A21E6B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stosuje zasady bezpieczeństwa podczas korzystania z urządzeń cyfrowych</w:t>
            </w:r>
          </w:p>
          <w:p w:rsidR="00011629" w:rsidRPr="00CF45F2" w:rsidRDefault="00011629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ma świadomość pozytywnego znaczenia technologii w życiu człowieka</w:t>
            </w:r>
          </w:p>
          <w:p w:rsidR="00FA794D" w:rsidRPr="00B615A5" w:rsidRDefault="00FA794D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wykonuje polecenia zachęcające do aktywnego działania na rzecz przyrody</w:t>
            </w:r>
          </w:p>
          <w:p w:rsidR="00B615A5" w:rsidRPr="00B615A5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zna warunki sprzyjające uczeniu się</w:t>
            </w:r>
          </w:p>
          <w:p w:rsidR="00B615A5" w:rsidRPr="00D71B2F" w:rsidRDefault="00B615A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jakie skutki może wywołać przebywanie w nadmiernym hałasie</w:t>
            </w:r>
          </w:p>
          <w:p w:rsidR="00E70AD6" w:rsidRPr="00351A37" w:rsidRDefault="00D71B2F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rozwija swoją uważność, koncentrację na wykonaniu zadania</w:t>
            </w:r>
          </w:p>
          <w:p w:rsidR="00351A37" w:rsidRPr="00772455" w:rsidRDefault="00351A37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na czym polega praca lekarza</w:t>
            </w:r>
          </w:p>
          <w:p w:rsidR="00772455" w:rsidRPr="007E2F54" w:rsidRDefault="00772455" w:rsidP="00465363">
            <w:pPr>
              <w:pStyle w:val="Akapitzlist"/>
              <w:numPr>
                <w:ilvl w:val="0"/>
                <w:numId w:val="29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wie, jaką rolę w organizmie człowieka pełnią najważniejsze narządy wewnętrzne</w:t>
            </w:r>
          </w:p>
          <w:p w:rsidR="008E7487" w:rsidRPr="00891AEF" w:rsidRDefault="008E7487" w:rsidP="00FA794D">
            <w:pPr>
              <w:pStyle w:val="Akapitzlist"/>
              <w:ind w:left="993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5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Rozumienie przestrzeni geograficznej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Pr="00BB7B28" w:rsidRDefault="00BB7B28" w:rsidP="00BB7B28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BB7B28">
              <w:rPr>
                <w:rFonts w:ascii="Arial" w:hAnsi="Arial" w:cs="Arial"/>
                <w:b/>
              </w:rPr>
              <w:t>Uczeń:</w:t>
            </w:r>
          </w:p>
          <w:p w:rsidR="002947F4" w:rsidRPr="002947F4" w:rsidRDefault="002947F4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wie, gdzie w Polsce znajdują się miejsca pamięci narodowej</w:t>
            </w:r>
          </w:p>
          <w:p w:rsidR="00E46695" w:rsidRPr="00B615A5" w:rsidRDefault="00E4669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odczytuje podstawowe informacje z mapy </w:t>
            </w:r>
            <w:r w:rsidR="00B615A5">
              <w:rPr>
                <w:rFonts w:ascii="Arial" w:eastAsia="Times#20New#20Roman" w:hAnsi="Arial" w:cs="Arial"/>
              </w:rPr>
              <w:t xml:space="preserve">świata </w:t>
            </w:r>
          </w:p>
          <w:p w:rsidR="00B615A5" w:rsidRPr="00274DB6" w:rsidRDefault="00B615A5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zna nazwy kontynentów</w:t>
            </w:r>
            <w:r w:rsidR="00BD2F42">
              <w:rPr>
                <w:rFonts w:ascii="Arial" w:eastAsia="Times#20New#20Roman" w:hAnsi="Arial" w:cs="Arial"/>
              </w:rPr>
              <w:t xml:space="preserve"> oraz ich charakterystyczne cechy</w:t>
            </w:r>
          </w:p>
          <w:p w:rsidR="00274DB6" w:rsidRPr="003C6EA4" w:rsidRDefault="00274DB6" w:rsidP="00FF74C4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wskazuje główne kierunki na mapie</w:t>
            </w:r>
          </w:p>
          <w:p w:rsidR="001E07AB" w:rsidRPr="00555CCD" w:rsidRDefault="003C6EA4" w:rsidP="003A5E17">
            <w:pPr>
              <w:pStyle w:val="Akapitzlist"/>
              <w:numPr>
                <w:ilvl w:val="0"/>
                <w:numId w:val="30"/>
              </w:numPr>
              <w:ind w:left="1080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wie</w:t>
            </w:r>
            <w:r w:rsidR="00772455">
              <w:rPr>
                <w:rFonts w:ascii="Arial" w:eastAsia="Times#20New#20Roman" w:hAnsi="Arial" w:cs="Arial"/>
              </w:rPr>
              <w:t>,</w:t>
            </w:r>
            <w:r>
              <w:rPr>
                <w:rFonts w:ascii="Arial" w:eastAsia="Times#20New#20Roman" w:hAnsi="Arial" w:cs="Arial"/>
              </w:rPr>
              <w:t xml:space="preserve"> do czego służy kompas i system nawigacji GPS</w:t>
            </w: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numPr>
                <w:ilvl w:val="0"/>
                <w:numId w:val="11"/>
              </w:numPr>
              <w:ind w:left="709" w:hanging="34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Edukacja plastyczna</w:t>
            </w:r>
          </w:p>
        </w:tc>
      </w:tr>
      <w:tr w:rsidR="00FD3FB2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D3FB2" w:rsidRPr="00891AEF" w:rsidRDefault="009377A6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  <w:color w:val="FFFFFF" w:themeColor="background1"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Percepcja wizualna, obserwacje i doświadczenia</w:t>
            </w: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D3FB2" w:rsidRPr="00D71B2F" w:rsidRDefault="00D71B2F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 charakterystyczne i indywidualne cechy ludzi w zależności od wieku i płci, typu budowy</w:t>
            </w:r>
          </w:p>
          <w:p w:rsidR="00431CBB" w:rsidRDefault="00431CBB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barwę i fakturę</w:t>
            </w:r>
          </w:p>
          <w:p w:rsidR="00D10461" w:rsidRPr="00D71B2F" w:rsidRDefault="00D10461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wyróżnia w pracach plastycznych</w:t>
            </w:r>
            <w:r>
              <w:rPr>
                <w:rFonts w:ascii="Arial" w:hAnsi="Arial" w:cs="Arial"/>
              </w:rPr>
              <w:t xml:space="preserve"> kształty obiektów, ich położenie, wielkość, proporcje</w:t>
            </w:r>
          </w:p>
          <w:p w:rsidR="00D71B2F" w:rsidRPr="00D71B2F" w:rsidRDefault="00D71B2F" w:rsidP="003A5E17">
            <w:pPr>
              <w:pStyle w:val="Akapitzlist"/>
              <w:numPr>
                <w:ilvl w:val="0"/>
                <w:numId w:val="30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określa cechy charakterystyczne zwierząt, różnice w budowę, ubarwieniu, sposobach poruszania się</w:t>
            </w:r>
          </w:p>
          <w:p w:rsidR="00FE4FB4" w:rsidRPr="00891AEF" w:rsidRDefault="00FE4FB4" w:rsidP="00E95FA4">
            <w:pPr>
              <w:pStyle w:val="Akapitzlist"/>
              <w:numPr>
                <w:ilvl w:val="0"/>
                <w:numId w:val="30"/>
              </w:numPr>
              <w:ind w:left="1134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D3FB2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D3FB2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Działalność ekspresji twórczej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D71B2F" w:rsidRPr="00D71B2F" w:rsidRDefault="00F63CE0" w:rsidP="00D71B2F">
            <w:pPr>
              <w:pStyle w:val="Styl2"/>
              <w:numPr>
                <w:ilvl w:val="0"/>
                <w:numId w:val="0"/>
              </w:numPr>
              <w:ind w:left="2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="00D71B2F" w:rsidRPr="00D71B2F">
              <w:rPr>
                <w:b/>
                <w:sz w:val="22"/>
                <w:szCs w:val="22"/>
              </w:rPr>
              <w:t>Uczeń:</w:t>
            </w:r>
          </w:p>
          <w:p w:rsidR="00FE4FB4" w:rsidRPr="00D71B2F" w:rsidRDefault="00D71B2F" w:rsidP="003A5E17">
            <w:pPr>
              <w:pStyle w:val="Styl2"/>
              <w:numPr>
                <w:ilvl w:val="0"/>
                <w:numId w:val="31"/>
              </w:numPr>
              <w:ind w:left="1134" w:hanging="425"/>
              <w:rPr>
                <w:sz w:val="22"/>
                <w:szCs w:val="22"/>
              </w:rPr>
            </w:pPr>
            <w:r w:rsidRPr="00D71B2F">
              <w:rPr>
                <w:sz w:val="22"/>
                <w:szCs w:val="22"/>
              </w:rPr>
              <w:t>w</w:t>
            </w:r>
            <w:r w:rsidR="00FE4FB4" w:rsidRPr="00D71B2F">
              <w:rPr>
                <w:sz w:val="22"/>
                <w:szCs w:val="22"/>
              </w:rPr>
              <w:t>ykonuje p</w:t>
            </w:r>
            <w:r w:rsidRPr="00D71B2F">
              <w:rPr>
                <w:sz w:val="22"/>
                <w:szCs w:val="22"/>
              </w:rPr>
              <w:t>race plastyczne na podany temat</w:t>
            </w:r>
          </w:p>
          <w:p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rys</w:t>
            </w:r>
            <w:r w:rsidR="00D71B2F" w:rsidRPr="00D71B2F">
              <w:rPr>
                <w:rFonts w:ascii="Arial" w:hAnsi="Arial" w:cs="Arial"/>
              </w:rPr>
              <w:t>uje kredką, ołówkiem, mazakiem</w:t>
            </w:r>
          </w:p>
          <w:p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maluje farbami, używając pędzli </w:t>
            </w:r>
          </w:p>
          <w:p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wydziera, wycina, składa, przylepia, wykorzystując </w:t>
            </w:r>
            <w:r w:rsidR="00D71B2F" w:rsidRPr="00D71B2F">
              <w:rPr>
                <w:rFonts w:ascii="Arial" w:hAnsi="Arial" w:cs="Arial"/>
              </w:rPr>
              <w:t xml:space="preserve">np. kolorowy </w:t>
            </w:r>
            <w:r w:rsidR="00FA794D">
              <w:rPr>
                <w:rFonts w:ascii="Arial" w:hAnsi="Arial" w:cs="Arial"/>
              </w:rPr>
              <w:t>papier, wełnę, różne tkaniny</w:t>
            </w:r>
          </w:p>
          <w:p w:rsidR="00FE4FB4" w:rsidRPr="00D71B2F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 xml:space="preserve">lepi z plasteliny </w:t>
            </w:r>
          </w:p>
          <w:p w:rsidR="00FE4FB4" w:rsidRPr="00D71B2F" w:rsidRDefault="00D71B2F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projektuje prace przestrzenne</w:t>
            </w:r>
          </w:p>
          <w:p w:rsidR="00FE4FB4" w:rsidRDefault="00FE4FB4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</w:rPr>
              <w:t>estety</w:t>
            </w:r>
            <w:r w:rsidR="00D71B2F" w:rsidRPr="00D71B2F">
              <w:rPr>
                <w:rFonts w:ascii="Arial" w:hAnsi="Arial" w:cs="Arial"/>
              </w:rPr>
              <w:t>cznie wykonuje prace plastyczne</w:t>
            </w:r>
          </w:p>
          <w:p w:rsidR="00FA794D" w:rsidRDefault="00FA794D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 ilustracje do tekstów</w:t>
            </w:r>
            <w:r w:rsidR="00D076CB">
              <w:rPr>
                <w:rFonts w:ascii="Arial" w:hAnsi="Arial" w:cs="Arial"/>
              </w:rPr>
              <w:t>, np. wierszy</w:t>
            </w:r>
            <w:r w:rsidR="00E95FA4">
              <w:rPr>
                <w:rFonts w:ascii="Arial" w:hAnsi="Arial" w:cs="Arial"/>
              </w:rPr>
              <w:t xml:space="preserve"> lub lektur</w:t>
            </w:r>
          </w:p>
          <w:p w:rsidR="00431CBB" w:rsidRDefault="00431CBB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</w:t>
            </w:r>
            <w:r w:rsidR="00E92E3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prace po</w:t>
            </w:r>
            <w:r w:rsidR="003007EB">
              <w:rPr>
                <w:rFonts w:ascii="Arial" w:hAnsi="Arial" w:cs="Arial"/>
              </w:rPr>
              <w:t>trz</w:t>
            </w:r>
            <w:r>
              <w:rPr>
                <w:rFonts w:ascii="Arial" w:hAnsi="Arial" w:cs="Arial"/>
              </w:rPr>
              <w:t xml:space="preserve">ebne do </w:t>
            </w:r>
            <w:r w:rsidR="003007EB">
              <w:rPr>
                <w:rFonts w:ascii="Arial" w:hAnsi="Arial" w:cs="Arial"/>
              </w:rPr>
              <w:t>aktywności artystycznej (np. do przedstawienia)</w:t>
            </w:r>
          </w:p>
          <w:p w:rsidR="00E92E35" w:rsidRPr="00D71B2F" w:rsidRDefault="00E92E35" w:rsidP="003A5E17">
            <w:pPr>
              <w:pStyle w:val="Akapitzlist"/>
              <w:numPr>
                <w:ilvl w:val="0"/>
                <w:numId w:val="31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wykonuje prace </w:t>
            </w:r>
            <w:r w:rsidR="00D10461">
              <w:rPr>
                <w:rFonts w:ascii="Arial" w:hAnsi="Arial" w:cs="Arial"/>
              </w:rPr>
              <w:t>plastyczne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jako</w:t>
            </w:r>
            <w:r>
              <w:rPr>
                <w:rFonts w:ascii="Arial" w:hAnsi="Arial" w:cs="Arial"/>
              </w:rPr>
              <w:t xml:space="preserve"> </w:t>
            </w:r>
            <w:r w:rsidR="00D10461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ormy przekazania i </w:t>
            </w:r>
            <w:r w:rsidR="00D10461">
              <w:rPr>
                <w:rFonts w:ascii="Arial" w:hAnsi="Arial" w:cs="Arial"/>
              </w:rPr>
              <w:t>przedstawienia</w:t>
            </w:r>
            <w:r>
              <w:rPr>
                <w:rFonts w:ascii="Arial" w:hAnsi="Arial" w:cs="Arial"/>
              </w:rPr>
              <w:t xml:space="preserve"> uczuć</w:t>
            </w:r>
            <w:r w:rsidR="00D10461">
              <w:rPr>
                <w:rFonts w:ascii="Arial" w:hAnsi="Arial" w:cs="Arial"/>
              </w:rPr>
              <w:t xml:space="preserve"> i </w:t>
            </w:r>
            <w:proofErr w:type="spellStart"/>
            <w:r w:rsidR="00D10461">
              <w:rPr>
                <w:rFonts w:ascii="Arial" w:hAnsi="Arial" w:cs="Arial"/>
              </w:rPr>
              <w:t>zachowań</w:t>
            </w:r>
            <w:proofErr w:type="spellEnd"/>
            <w:r w:rsidR="00D10461">
              <w:rPr>
                <w:rFonts w:ascii="Arial" w:hAnsi="Arial" w:cs="Arial"/>
              </w:rPr>
              <w:t xml:space="preserve"> (np. prezent, zaproszenie)</w:t>
            </w:r>
          </w:p>
          <w:p w:rsidR="00FE4FB4" w:rsidRPr="00891AEF" w:rsidRDefault="00FE4FB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6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Recepcja sztuk pięknych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F74C4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Default="00F63CE0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zapoznaje się z wybranymi obrazami, rzeźbami i architekturą jako odbiorca sztuki</w:t>
            </w:r>
          </w:p>
          <w:p w:rsidR="00006912" w:rsidRDefault="00006912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nazywa dziedziny sztuk plastycznych</w:t>
            </w:r>
          </w:p>
          <w:p w:rsidR="00814AD8" w:rsidRDefault="00695754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wyróżnia gatunki malarstwa (portret, martwa natura,</w:t>
            </w:r>
            <w:r w:rsidR="00602660">
              <w:rPr>
                <w:rFonts w:ascii="Arial" w:hAnsi="Arial" w:cs="Arial"/>
              </w:rPr>
              <w:t xml:space="preserve"> abstrakcja, kolaż, pejzaż</w:t>
            </w:r>
            <w:r w:rsidR="00814AD8">
              <w:rPr>
                <w:rFonts w:ascii="Arial" w:hAnsi="Arial" w:cs="Arial"/>
              </w:rPr>
              <w:t>)</w:t>
            </w:r>
          </w:p>
          <w:p w:rsidR="00FE4FB4" w:rsidRDefault="00814AD8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wie, czym jest animacja, witraż</w:t>
            </w:r>
          </w:p>
          <w:p w:rsidR="007B039A" w:rsidRDefault="007B039A" w:rsidP="003A5E17">
            <w:pPr>
              <w:pStyle w:val="Akapitzlist"/>
              <w:numPr>
                <w:ilvl w:val="0"/>
                <w:numId w:val="32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wyjaśnia pojęcia: oryginał, </w:t>
            </w:r>
            <w:r w:rsidR="00E238F8">
              <w:rPr>
                <w:rFonts w:ascii="Arial" w:hAnsi="Arial" w:cs="Arial"/>
              </w:rPr>
              <w:t>kopia, miniatura, reprodukcja</w:t>
            </w:r>
          </w:p>
          <w:p w:rsidR="00D10461" w:rsidRPr="00555CCD" w:rsidRDefault="00D10461" w:rsidP="00D10461">
            <w:pPr>
              <w:pStyle w:val="Akapitzlist"/>
              <w:ind w:left="993"/>
              <w:rPr>
                <w:rFonts w:ascii="Arial" w:hAnsi="Arial" w:cs="Arial"/>
              </w:rPr>
            </w:pPr>
          </w:p>
        </w:tc>
      </w:tr>
      <w:tr w:rsidR="00FD3FB2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D3FB2" w:rsidRPr="00555CCD" w:rsidRDefault="009377A6" w:rsidP="00555CCD">
            <w:pPr>
              <w:pStyle w:val="Akapitzlist"/>
              <w:ind w:left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VI. Edukacja techniczna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9377A6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Organizacja pracy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planuje i realizuje własne projekty i prace</w:t>
            </w:r>
            <w:r w:rsidR="003007EB">
              <w:rPr>
                <w:rFonts w:ascii="Arial" w:hAnsi="Arial" w:cs="Arial"/>
              </w:rPr>
              <w:t xml:space="preserve"> </w:t>
            </w:r>
          </w:p>
          <w:p w:rsidR="009377A6" w:rsidRDefault="00F63CE0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zachowuje ład i porządek w miejscu pracy</w:t>
            </w:r>
          </w:p>
          <w:p w:rsidR="002D33DF" w:rsidRPr="00F63CE0" w:rsidRDefault="002D33DF" w:rsidP="003A5E17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stosuje umiar w korzystaniu z czasu, materiałów, narzędzi i urządzeń podczas realizacji prac technicznych</w:t>
            </w:r>
          </w:p>
          <w:p w:rsidR="00FE4FB4" w:rsidRPr="00F63CE0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>współdziała w grupie podczas planowania i realizacji projektów ora</w:t>
            </w:r>
            <w:r w:rsidR="00F63CE0" w:rsidRPr="00F63CE0">
              <w:rPr>
                <w:rFonts w:ascii="Arial" w:hAnsi="Arial" w:cs="Arial"/>
              </w:rPr>
              <w:t>z prac technicznych</w:t>
            </w:r>
          </w:p>
          <w:p w:rsidR="00FE4FB4" w:rsidRPr="00F63CE0" w:rsidRDefault="00FE4FB4" w:rsidP="003A5E17">
            <w:pPr>
              <w:pStyle w:val="Akapitzlist"/>
              <w:numPr>
                <w:ilvl w:val="0"/>
                <w:numId w:val="34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zawsze przestrzega zasad </w:t>
            </w:r>
            <w:r w:rsidR="00F63CE0" w:rsidRPr="00F63CE0">
              <w:rPr>
                <w:rFonts w:ascii="Arial" w:hAnsi="Arial" w:cs="Arial"/>
              </w:rPr>
              <w:t>bezpieczeństwa w miejscu pracy</w:t>
            </w:r>
          </w:p>
          <w:p w:rsidR="00FE4FB4" w:rsidRPr="00891AEF" w:rsidRDefault="00FE4FB4" w:rsidP="00891AEF">
            <w:pPr>
              <w:pStyle w:val="Akapitzlist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informacji technicznej, materiałów i technologii wytwarzania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E4FB4" w:rsidRPr="00F63CE0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wykonuje przedmioty użytkowe </w:t>
            </w:r>
            <w:r w:rsidR="00D076CB">
              <w:rPr>
                <w:rFonts w:ascii="Arial" w:hAnsi="Arial" w:cs="Arial"/>
              </w:rPr>
              <w:t xml:space="preserve">lub dekoracyjne </w:t>
            </w:r>
            <w:r w:rsidRPr="00F63CE0">
              <w:rPr>
                <w:rFonts w:ascii="Arial" w:hAnsi="Arial" w:cs="Arial"/>
              </w:rPr>
              <w:t>z zastosowaniem połącze</w:t>
            </w:r>
            <w:r w:rsidR="00F63CE0" w:rsidRPr="00F63CE0">
              <w:rPr>
                <w:rFonts w:ascii="Arial" w:hAnsi="Arial" w:cs="Arial"/>
              </w:rPr>
              <w:t>ń rozłącznych i nierozłącznych</w:t>
            </w:r>
          </w:p>
          <w:p w:rsidR="00FE4FB4" w:rsidRDefault="00FE4FB4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 w:rsidRPr="00F63CE0">
              <w:rPr>
                <w:rFonts w:ascii="Arial" w:hAnsi="Arial" w:cs="Arial"/>
              </w:rPr>
              <w:t xml:space="preserve">samodzielnie wykonuje pracę </w:t>
            </w:r>
            <w:r w:rsidR="00000159" w:rsidRPr="00F63CE0">
              <w:rPr>
                <w:rFonts w:ascii="Arial" w:hAnsi="Arial" w:cs="Arial"/>
              </w:rPr>
              <w:t xml:space="preserve">techniczną </w:t>
            </w:r>
            <w:r w:rsidRPr="00F63CE0">
              <w:rPr>
                <w:rFonts w:ascii="Arial" w:hAnsi="Arial" w:cs="Arial"/>
              </w:rPr>
              <w:t xml:space="preserve">według </w:t>
            </w:r>
            <w:r w:rsidR="00000159" w:rsidRPr="00F63CE0">
              <w:rPr>
                <w:rFonts w:ascii="Arial" w:hAnsi="Arial" w:cs="Arial"/>
              </w:rPr>
              <w:t xml:space="preserve">instrukcji </w:t>
            </w:r>
            <w:r w:rsidR="00D076CB">
              <w:rPr>
                <w:rFonts w:ascii="Arial" w:hAnsi="Arial" w:cs="Arial"/>
              </w:rPr>
              <w:t>słowno-</w:t>
            </w:r>
            <w:r w:rsidR="00000159" w:rsidRPr="00F63CE0">
              <w:rPr>
                <w:rFonts w:ascii="Arial" w:hAnsi="Arial" w:cs="Arial"/>
              </w:rPr>
              <w:t>obrazkowej</w:t>
            </w:r>
            <w:r w:rsidR="002523D0">
              <w:rPr>
                <w:rFonts w:ascii="Arial" w:hAnsi="Arial" w:cs="Arial"/>
              </w:rPr>
              <w:t xml:space="preserve"> lub tylko słownej.</w:t>
            </w:r>
          </w:p>
          <w:p w:rsidR="002523D0" w:rsidRPr="00F63CE0" w:rsidRDefault="00D10461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wykonuje</w:t>
            </w:r>
            <w:r w:rsidR="002523D0">
              <w:rPr>
                <w:rFonts w:ascii="Arial" w:hAnsi="Arial" w:cs="Arial"/>
              </w:rPr>
              <w:t xml:space="preserve"> pracę według własnego planu i opracowanego sposobu działania</w:t>
            </w:r>
          </w:p>
          <w:p w:rsidR="00FF74C4" w:rsidRPr="00891AEF" w:rsidRDefault="00FF74C4" w:rsidP="00891AEF">
            <w:pPr>
              <w:pStyle w:val="Akapitzlist"/>
              <w:ind w:left="709"/>
              <w:rPr>
                <w:rFonts w:ascii="Arial" w:hAnsi="Arial" w:cs="Arial"/>
                <w:b/>
              </w:rPr>
            </w:pP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7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Stosowanie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narzędzi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 xml:space="preserve">i </w:t>
            </w: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 xml:space="preserve">obsługa urządzeń </w:t>
            </w:r>
            <w:r w:rsidRPr="00891AEF">
              <w:rPr>
                <w:rFonts w:ascii="Arial" w:hAnsi="Arial" w:cs="Arial"/>
                <w:b/>
                <w:color w:val="FFFFFF" w:themeColor="background1"/>
              </w:rPr>
              <w:t>technicznych</w:t>
            </w:r>
          </w:p>
        </w:tc>
      </w:tr>
      <w:tr w:rsidR="00FF74C4" w:rsidRPr="00555CCD" w:rsidTr="00555CCD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Default="00F63CE0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bezpiecznie posługuje się prostymi narzędziami pomiarowymi oraz urządzeniami gospodarstwa domowego</w:t>
            </w:r>
          </w:p>
          <w:p w:rsidR="00C27702" w:rsidRPr="00F63CE0" w:rsidRDefault="00C27702" w:rsidP="003A5E17">
            <w:pPr>
              <w:pStyle w:val="Akapitzlist"/>
              <w:numPr>
                <w:ilvl w:val="0"/>
                <w:numId w:val="35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wyjaśnia działanie urządzeń wykorzystywanych np. w gospodarstwie domowym</w:t>
            </w:r>
            <w:r w:rsidR="00651A42">
              <w:rPr>
                <w:rFonts w:ascii="Arial" w:hAnsi="Arial" w:cs="Arial"/>
              </w:rPr>
              <w:t xml:space="preserve"> i w szkole</w:t>
            </w:r>
          </w:p>
          <w:p w:rsidR="00FF74C4" w:rsidRPr="00555CCD" w:rsidRDefault="00FF74C4" w:rsidP="00FF74C4">
            <w:pPr>
              <w:pStyle w:val="Akapitzlist"/>
              <w:ind w:left="1080"/>
              <w:rPr>
                <w:rFonts w:ascii="Arial" w:hAnsi="Arial" w:cs="Arial"/>
              </w:rPr>
            </w:pPr>
          </w:p>
        </w:tc>
      </w:tr>
      <w:tr w:rsidR="009377A6" w:rsidRPr="00555CCD" w:rsidTr="00FF74C4">
        <w:tc>
          <w:tcPr>
            <w:tcW w:w="1414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377A6" w:rsidRPr="00555CCD" w:rsidRDefault="00555CCD" w:rsidP="00555CCD">
            <w:pPr>
              <w:pStyle w:val="Akapitzlist"/>
              <w:numPr>
                <w:ilvl w:val="0"/>
                <w:numId w:val="10"/>
              </w:numPr>
              <w:ind w:left="993" w:hanging="42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55CCD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Edukacja muzyczna</w:t>
            </w: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555CCD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Słuchanie muzyki</w:t>
            </w:r>
          </w:p>
        </w:tc>
      </w:tr>
      <w:tr w:rsidR="009377A6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F63CE0" w:rsidRDefault="00F63CE0" w:rsidP="00F63CE0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63CE0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rozwija aktywność słuchową, np. rozpoznając dźwięki z otoczenia, przyrody</w:t>
            </w:r>
          </w:p>
          <w:p w:rsidR="00FE4FB4" w:rsidRPr="00C51B1A" w:rsidRDefault="00F63CE0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aktywnie słucha muzyki</w:t>
            </w:r>
          </w:p>
          <w:p w:rsidR="00FE4FB4" w:rsidRDefault="00FE4FB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poprawnie rozróżnia na podstawie słuchanego utworu muzykę</w:t>
            </w:r>
            <w:r w:rsidR="00C51B1A">
              <w:rPr>
                <w:rFonts w:ascii="Arial" w:hAnsi="Arial" w:cs="Arial"/>
              </w:rPr>
              <w:t>, np.: smutną</w:t>
            </w:r>
            <w:r w:rsidR="00D076CB">
              <w:rPr>
                <w:rFonts w:ascii="Arial" w:hAnsi="Arial" w:cs="Arial"/>
              </w:rPr>
              <w:t xml:space="preserve"> /</w:t>
            </w:r>
            <w:r w:rsidR="00C51B1A">
              <w:rPr>
                <w:rFonts w:ascii="Arial" w:hAnsi="Arial" w:cs="Arial"/>
              </w:rPr>
              <w:t xml:space="preserve"> wesołą, </w:t>
            </w:r>
            <w:r w:rsidR="00D076CB">
              <w:rPr>
                <w:rFonts w:ascii="Arial" w:hAnsi="Arial" w:cs="Arial"/>
              </w:rPr>
              <w:t xml:space="preserve">energiczną / spokojną, marszową / usypiającą </w:t>
            </w:r>
          </w:p>
          <w:p w:rsidR="00C51B1A" w:rsidRPr="004575D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C27702">
              <w:rPr>
                <w:rFonts w:ascii="Arial" w:eastAsia="Times#20New#20Roman" w:hAnsi="Arial" w:cs="Arial"/>
              </w:rPr>
              <w:t>d</w:t>
            </w:r>
            <w:r w:rsidR="00DA0BE1">
              <w:rPr>
                <w:rFonts w:ascii="Arial" w:eastAsia="Times#20New#20Roman" w:hAnsi="Arial" w:cs="Arial"/>
              </w:rPr>
              <w:t>źw</w:t>
            </w:r>
            <w:r w:rsidR="00C27702">
              <w:rPr>
                <w:rFonts w:ascii="Arial" w:eastAsia="Times#20New#20Roman" w:hAnsi="Arial" w:cs="Arial"/>
              </w:rPr>
              <w:t>ięki melodii (ciche – głośne</w:t>
            </w:r>
            <w:r w:rsidR="00720C2E">
              <w:rPr>
                <w:rFonts w:ascii="Arial" w:eastAsia="Times#20New#20Roman" w:hAnsi="Arial" w:cs="Arial"/>
              </w:rPr>
              <w:t>, wysokie – niskie</w:t>
            </w:r>
            <w:r w:rsidR="00C27702">
              <w:rPr>
                <w:rFonts w:ascii="Arial" w:eastAsia="Times#20New#20Roman" w:hAnsi="Arial" w:cs="Arial"/>
              </w:rPr>
              <w:t>)</w:t>
            </w:r>
          </w:p>
          <w:p w:rsidR="004575D5" w:rsidRPr="008D6FF1" w:rsidRDefault="00720C2E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rozróżnia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tempo</w:t>
            </w:r>
            <w:r w:rsidR="004575D5">
              <w:rPr>
                <w:rFonts w:ascii="Arial" w:eastAsia="Times#20New#20Roman" w:hAnsi="Arial" w:cs="Arial"/>
              </w:rPr>
              <w:t xml:space="preserve"> melodii (szybki</w:t>
            </w:r>
            <w:r>
              <w:rPr>
                <w:rFonts w:ascii="Arial" w:eastAsia="Times#20New#20Roman" w:hAnsi="Arial" w:cs="Arial"/>
              </w:rPr>
              <w:t>e</w:t>
            </w:r>
            <w:r w:rsidR="004575D5">
              <w:rPr>
                <w:rFonts w:ascii="Arial" w:eastAsia="Times#20New#20Roman" w:hAnsi="Arial" w:cs="Arial"/>
              </w:rPr>
              <w:t xml:space="preserve"> </w:t>
            </w:r>
            <w:r>
              <w:rPr>
                <w:rFonts w:ascii="Arial" w:eastAsia="Times#20New#20Roman" w:hAnsi="Arial" w:cs="Arial"/>
              </w:rPr>
              <w:t>–</w:t>
            </w:r>
            <w:r w:rsidR="004575D5">
              <w:rPr>
                <w:rFonts w:ascii="Arial" w:eastAsia="Times#20New#20Roman" w:hAnsi="Arial" w:cs="Arial"/>
              </w:rPr>
              <w:t xml:space="preserve"> woln</w:t>
            </w:r>
            <w:r>
              <w:rPr>
                <w:rFonts w:ascii="Arial" w:eastAsia="Times#20New#20Roman" w:hAnsi="Arial" w:cs="Arial"/>
              </w:rPr>
              <w:t xml:space="preserve">e) </w:t>
            </w:r>
          </w:p>
          <w:p w:rsidR="008D6FF1" w:rsidRPr="004575D5" w:rsidRDefault="008D6FF1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</w:rPr>
            </w:pPr>
            <w:r>
              <w:rPr>
                <w:rFonts w:ascii="Arial" w:eastAsia="Times#20New#20Roman" w:hAnsi="Arial" w:cs="Arial"/>
              </w:rPr>
              <w:t>reaguje na sygnały muzyczne w różnych sytuacjach zadaniowych</w:t>
            </w:r>
          </w:p>
          <w:p w:rsidR="009F2AB5" w:rsidRPr="00D076CB" w:rsidRDefault="009F2AB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lastRenderedPageBreak/>
              <w:t xml:space="preserve">rozpoznaje instrumenty muzyczne (perkusyjne: trójkąt, bębenek, </w:t>
            </w:r>
            <w:proofErr w:type="spellStart"/>
            <w:r>
              <w:rPr>
                <w:rFonts w:ascii="Arial" w:eastAsia="Times#20New#20Roman" w:hAnsi="Arial" w:cs="Arial"/>
              </w:rPr>
              <w:t>klawesy</w:t>
            </w:r>
            <w:proofErr w:type="spellEnd"/>
            <w:r>
              <w:rPr>
                <w:rFonts w:ascii="Arial" w:eastAsia="Times#20New#20Roman" w:hAnsi="Arial" w:cs="Arial"/>
              </w:rPr>
              <w:t>, tamburyn, werbel; instrumenty klawiszowe: fortepian, pianino, keyboard)</w:t>
            </w:r>
          </w:p>
          <w:p w:rsidR="00FE4FB4" w:rsidRPr="00230594" w:rsidRDefault="004575D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zapoznaje się z utworami Fryderyka Chopina i postacią kompozytora</w:t>
            </w:r>
          </w:p>
          <w:p w:rsidR="00230594" w:rsidRPr="000F0BEB" w:rsidRDefault="00230594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 xml:space="preserve">rozróżnia </w:t>
            </w:r>
            <w:r w:rsidR="000F0BEB">
              <w:rPr>
                <w:rFonts w:ascii="Arial" w:eastAsia="Times#20New#20Roman" w:hAnsi="Arial" w:cs="Arial"/>
              </w:rPr>
              <w:t>muzykę wykonywaną przez solistę, chór lub orkiestrę</w:t>
            </w:r>
          </w:p>
          <w:p w:rsidR="000F0BEB" w:rsidRPr="00651A42" w:rsidRDefault="000F0BE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słucha w skupieniu krótkich utworów muzycznych</w:t>
            </w:r>
          </w:p>
          <w:p w:rsidR="00651A42" w:rsidRPr="00891AEF" w:rsidRDefault="00651A42" w:rsidP="00651A42">
            <w:pPr>
              <w:pStyle w:val="Akapitzlist"/>
              <w:ind w:left="1134"/>
              <w:rPr>
                <w:rFonts w:ascii="Arial" w:hAnsi="Arial" w:cs="Arial"/>
                <w:b/>
              </w:rPr>
            </w:pPr>
          </w:p>
        </w:tc>
      </w:tr>
      <w:tr w:rsidR="009377A6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9377A6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lastRenderedPageBreak/>
              <w:t>Ekspresja muzyczna. Śpiew</w:t>
            </w:r>
          </w:p>
        </w:tc>
      </w:tr>
      <w:tr w:rsidR="00555CCD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C51B1A" w:rsidRPr="00C51B1A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chętnie śpiewa solo i w grupie poznane piosenki</w:t>
            </w:r>
          </w:p>
          <w:p w:rsidR="00FE4FB4" w:rsidRPr="00E46695" w:rsidRDefault="00C51B1A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 w:rsidRPr="00C51B1A">
              <w:rPr>
                <w:rFonts w:ascii="Arial" w:hAnsi="Arial" w:cs="Arial"/>
              </w:rPr>
              <w:t>d</w:t>
            </w:r>
            <w:r w:rsidR="00FE4FB4" w:rsidRPr="00C51B1A">
              <w:rPr>
                <w:rFonts w:ascii="Arial" w:hAnsi="Arial" w:cs="Arial"/>
              </w:rPr>
              <w:t>obiera do rysunku dźwięki wydobywa</w:t>
            </w:r>
            <w:r w:rsidRPr="00C51B1A">
              <w:rPr>
                <w:rFonts w:ascii="Arial" w:hAnsi="Arial" w:cs="Arial"/>
              </w:rPr>
              <w:t>ne głosem</w:t>
            </w:r>
          </w:p>
          <w:p w:rsidR="00E46695" w:rsidRPr="00D076CB" w:rsidRDefault="00E46695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śpiewa wybrane piosenki ludowe</w:t>
            </w:r>
          </w:p>
          <w:p w:rsidR="00D076CB" w:rsidRPr="00D076CB" w:rsidRDefault="00D076CB" w:rsidP="003A5E17">
            <w:pPr>
              <w:pStyle w:val="Akapitzlist"/>
              <w:numPr>
                <w:ilvl w:val="0"/>
                <w:numId w:val="36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D076CB">
              <w:rPr>
                <w:rFonts w:ascii="Arial" w:hAnsi="Arial" w:cs="Arial"/>
              </w:rPr>
              <w:t>śpiewa piosenki podczas zabawy, nauki, uroczystości szkolnych, świąt, w tym świąt narodowych</w:t>
            </w:r>
          </w:p>
          <w:p w:rsidR="00FE4FB4" w:rsidRPr="00891AEF" w:rsidRDefault="00FE4FB4" w:rsidP="00FE4FB4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55CCD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555CCD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Improwizacja ruchowa, rytmika i taniec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w</w:t>
            </w:r>
            <w:r w:rsidR="00FE4FB4" w:rsidRPr="00C51B1A">
              <w:rPr>
                <w:rFonts w:ascii="Arial" w:hAnsi="Arial" w:cs="Arial"/>
              </w:rPr>
              <w:t>ykonuje układ</w:t>
            </w:r>
            <w:r w:rsidRPr="00C51B1A">
              <w:rPr>
                <w:rFonts w:ascii="Arial" w:hAnsi="Arial" w:cs="Arial"/>
              </w:rPr>
              <w:t>y</w:t>
            </w:r>
            <w:r w:rsidR="00FE4FB4" w:rsidRPr="00C51B1A">
              <w:rPr>
                <w:rFonts w:ascii="Arial" w:hAnsi="Arial" w:cs="Arial"/>
              </w:rPr>
              <w:t xml:space="preserve"> ruchow</w:t>
            </w:r>
            <w:r w:rsidRPr="00C51B1A">
              <w:rPr>
                <w:rFonts w:ascii="Arial" w:hAnsi="Arial" w:cs="Arial"/>
              </w:rPr>
              <w:t>e</w:t>
            </w:r>
            <w:r w:rsidR="00FE4FB4" w:rsidRPr="00C51B1A">
              <w:rPr>
                <w:rFonts w:ascii="Arial" w:hAnsi="Arial" w:cs="Arial"/>
              </w:rPr>
              <w:t xml:space="preserve"> do utwor</w:t>
            </w:r>
            <w:r w:rsidRPr="00C51B1A">
              <w:rPr>
                <w:rFonts w:ascii="Arial" w:hAnsi="Arial" w:cs="Arial"/>
              </w:rPr>
              <w:t>ów</w:t>
            </w:r>
            <w:r w:rsidR="00FE4FB4" w:rsidRPr="00C51B1A">
              <w:rPr>
                <w:rFonts w:ascii="Arial" w:hAnsi="Arial" w:cs="Arial"/>
              </w:rPr>
              <w:t xml:space="preserve"> </w:t>
            </w:r>
          </w:p>
          <w:p w:rsidR="00FE4FB4" w:rsidRPr="00D076CB" w:rsidRDefault="00C51B1A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u</w:t>
            </w:r>
            <w:r w:rsidR="00B7763D" w:rsidRPr="00C51B1A">
              <w:rPr>
                <w:rFonts w:ascii="Arial" w:hAnsi="Arial" w:cs="Arial"/>
              </w:rPr>
              <w:t>czestniczy w zabawach ruchowych</w:t>
            </w:r>
            <w:r w:rsidR="00000159" w:rsidRPr="00C51B1A">
              <w:rPr>
                <w:rFonts w:ascii="Arial" w:hAnsi="Arial" w:cs="Arial"/>
              </w:rPr>
              <w:t xml:space="preserve"> do muzyki</w:t>
            </w:r>
          </w:p>
          <w:p w:rsidR="00D076CB" w:rsidRPr="005310BF" w:rsidRDefault="00D076CB" w:rsidP="003A5E17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5310BF">
              <w:rPr>
                <w:rFonts w:ascii="Arial" w:hAnsi="Arial" w:cs="Arial"/>
              </w:rPr>
              <w:t>tworzy improwizacje ruchowe inspirowane wyliczankami, rymowankami i rytmizowanymi tekstami</w:t>
            </w:r>
          </w:p>
          <w:p w:rsidR="00C51B1A" w:rsidRPr="00C51B1A" w:rsidRDefault="00C51B1A" w:rsidP="003B5631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hAnsi="Arial" w:cs="Arial"/>
                <w:b/>
                <w:color w:val="FFFFFF" w:themeColor="background1"/>
              </w:rPr>
              <w:t>Gra na instrumentach muzycznych</w:t>
            </w:r>
          </w:p>
        </w:tc>
      </w:tr>
      <w:tr w:rsidR="00FF74C4" w:rsidRPr="00891AEF" w:rsidTr="00FF74C4">
        <w:tc>
          <w:tcPr>
            <w:tcW w:w="14144" w:type="dxa"/>
            <w:tcBorders>
              <w:bottom w:val="single" w:sz="4" w:space="0" w:color="auto"/>
            </w:tcBorders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hAnsi="Arial" w:cs="Arial"/>
              </w:rPr>
            </w:pPr>
            <w:r w:rsidRPr="00C51B1A">
              <w:rPr>
                <w:rFonts w:ascii="Arial" w:hAnsi="Arial" w:cs="Arial"/>
              </w:rPr>
              <w:t>odtwarza i tworzy rytmy</w:t>
            </w:r>
          </w:p>
          <w:p w:rsidR="00C51B1A" w:rsidRPr="00C51B1A" w:rsidRDefault="00C51B1A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 w:rsidRPr="00C51B1A">
              <w:rPr>
                <w:rFonts w:ascii="Arial" w:hAnsi="Arial" w:cs="Arial"/>
              </w:rPr>
              <w:t>a</w:t>
            </w:r>
            <w:r w:rsidR="00000159" w:rsidRPr="00C51B1A">
              <w:rPr>
                <w:rFonts w:ascii="Arial" w:hAnsi="Arial" w:cs="Arial"/>
              </w:rPr>
              <w:t>kompaniuje do utworu</w:t>
            </w:r>
            <w:r w:rsidR="004540F1">
              <w:rPr>
                <w:rFonts w:ascii="Arial" w:hAnsi="Arial" w:cs="Arial"/>
              </w:rPr>
              <w:t xml:space="preserve"> na instrumentach perkusyjnych lub stosuje gesty dźwiękonaśladowcze</w:t>
            </w:r>
          </w:p>
          <w:p w:rsidR="005310BF" w:rsidRDefault="009A4BC0" w:rsidP="003A5E17">
            <w:pPr>
              <w:pStyle w:val="Akapitzlist"/>
              <w:numPr>
                <w:ilvl w:val="0"/>
                <w:numId w:val="38"/>
              </w:numPr>
              <w:ind w:left="1134" w:hanging="425"/>
              <w:rPr>
                <w:rFonts w:ascii="Arial" w:eastAsia="Times#20New#20Roman" w:hAnsi="Arial" w:cs="Arial"/>
              </w:rPr>
            </w:pPr>
            <w:r w:rsidRPr="009A4BC0">
              <w:rPr>
                <w:rFonts w:ascii="Arial" w:eastAsia="Times#20New#20Roman" w:hAnsi="Arial" w:cs="Arial"/>
              </w:rPr>
              <w:t xml:space="preserve">próbuje zagrać </w:t>
            </w:r>
            <w:r w:rsidRPr="009A4BC0">
              <w:rPr>
                <w:rFonts w:ascii="Arial" w:eastAsia="Times#20New#20Roman" w:hAnsi="Arial" w:cs="Arial"/>
              </w:rPr>
              <w:t>na dzwonkach</w:t>
            </w:r>
            <w:r w:rsidRPr="009A4BC0">
              <w:rPr>
                <w:rFonts w:ascii="Arial" w:eastAsia="Times#20New#20Roman" w:hAnsi="Arial" w:cs="Arial"/>
              </w:rPr>
              <w:t xml:space="preserve"> krótką melodię zapisaną na pięciolinii</w:t>
            </w:r>
          </w:p>
          <w:p w:rsidR="009A4BC0" w:rsidRPr="009A4BC0" w:rsidRDefault="009A4BC0" w:rsidP="009A4BC0">
            <w:pPr>
              <w:pStyle w:val="Akapitzlist"/>
              <w:ind w:left="1134"/>
              <w:rPr>
                <w:rFonts w:ascii="Arial" w:eastAsia="Times#20New#20Roman" w:hAnsi="Arial" w:cs="Arial"/>
              </w:rPr>
            </w:pPr>
          </w:p>
        </w:tc>
      </w:tr>
      <w:tr w:rsidR="00FF74C4" w:rsidRPr="00891AEF" w:rsidTr="00FF74C4">
        <w:tc>
          <w:tcPr>
            <w:tcW w:w="14144" w:type="dxa"/>
            <w:shd w:val="clear" w:color="auto" w:fill="E36C0A" w:themeFill="accent6" w:themeFillShade="BF"/>
          </w:tcPr>
          <w:p w:rsidR="00FF74C4" w:rsidRPr="00891AEF" w:rsidRDefault="00FF74C4" w:rsidP="00891AEF">
            <w:pPr>
              <w:pStyle w:val="Akapitzlist"/>
              <w:numPr>
                <w:ilvl w:val="0"/>
                <w:numId w:val="9"/>
              </w:numPr>
              <w:ind w:left="709"/>
              <w:rPr>
                <w:rFonts w:ascii="Arial" w:eastAsia="Times#20New#20Roman" w:hAnsi="Arial" w:cs="Arial"/>
                <w:b/>
              </w:rPr>
            </w:pPr>
            <w:r w:rsidRPr="00891AEF">
              <w:rPr>
                <w:rFonts w:ascii="Arial" w:eastAsia="Times#20New#20Roman" w:hAnsi="Arial" w:cs="Arial"/>
                <w:b/>
                <w:color w:val="FFFFFF" w:themeColor="background1"/>
              </w:rPr>
              <w:t>Znajomość form zapisu dźwięku</w:t>
            </w:r>
          </w:p>
        </w:tc>
      </w:tr>
      <w:tr w:rsidR="00FF74C4" w:rsidRPr="00555CCD" w:rsidTr="005D29A6">
        <w:tc>
          <w:tcPr>
            <w:tcW w:w="14144" w:type="dxa"/>
          </w:tcPr>
          <w:p w:rsidR="00C51B1A" w:rsidRDefault="00C51B1A" w:rsidP="00C51B1A">
            <w:pPr>
              <w:pStyle w:val="Akapitzlist"/>
              <w:ind w:left="709"/>
              <w:rPr>
                <w:rFonts w:ascii="Arial" w:hAnsi="Arial" w:cs="Arial"/>
              </w:rPr>
            </w:pPr>
            <w:r w:rsidRPr="00D71B2F">
              <w:rPr>
                <w:rFonts w:ascii="Arial" w:hAnsi="Arial" w:cs="Arial"/>
                <w:b/>
              </w:rPr>
              <w:t>Uczeń:</w:t>
            </w:r>
          </w:p>
          <w:p w:rsidR="00FF74C4" w:rsidRPr="00B12918" w:rsidRDefault="00B13540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r</w:t>
            </w:r>
            <w:r w:rsidR="00C51B1A">
              <w:rPr>
                <w:rFonts w:ascii="Arial" w:hAnsi="Arial" w:cs="Arial"/>
              </w:rPr>
              <w:t>ozróżnia gest</w:t>
            </w:r>
            <w:r w:rsidR="00D076CB">
              <w:rPr>
                <w:rFonts w:ascii="Arial" w:hAnsi="Arial" w:cs="Arial"/>
              </w:rPr>
              <w:t>em</w:t>
            </w:r>
            <w:r w:rsidR="00C51B1A">
              <w:rPr>
                <w:rFonts w:ascii="Arial" w:hAnsi="Arial" w:cs="Arial"/>
              </w:rPr>
              <w:t xml:space="preserve"> dźwięki i zna budowę piosenki</w:t>
            </w:r>
          </w:p>
          <w:p w:rsidR="00B12918" w:rsidRPr="00A75846" w:rsidRDefault="00B12918" w:rsidP="00B12918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t>w zabawie z instrumentami perkusyjnymi zapisuje dźwięki np. poprzez układ piktogramów; szyfruje, koduje, wykorzystuje utworzony zapis w zabawie</w:t>
            </w:r>
          </w:p>
          <w:bookmarkEnd w:id="0"/>
          <w:p w:rsidR="00A75846" w:rsidRPr="009E08B1" w:rsidRDefault="00A75846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hAnsi="Arial" w:cs="Arial"/>
              </w:rPr>
              <w:lastRenderedPageBreak/>
              <w:t>wie, do czego służy zapis nutowy</w:t>
            </w:r>
          </w:p>
          <w:p w:rsidR="009E08B1" w:rsidRPr="005310BF" w:rsidRDefault="00B12918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</w:rPr>
            </w:pPr>
            <w:r>
              <w:rPr>
                <w:rFonts w:ascii="Arial" w:eastAsia="Times#20New#20Roman" w:hAnsi="Arial" w:cs="Arial"/>
              </w:rPr>
              <w:t>zna nazwy znaków służących do zapisu nutowego (pięciolinia, nuty, klucz wiolinowy</w:t>
            </w:r>
            <w:r w:rsidR="009A4BC0">
              <w:rPr>
                <w:rFonts w:ascii="Arial" w:eastAsia="Times#20New#20Roman" w:hAnsi="Arial" w:cs="Arial"/>
              </w:rPr>
              <w:t>, kreska taktowa)</w:t>
            </w:r>
          </w:p>
          <w:p w:rsidR="008D6FF1" w:rsidRPr="005310BF" w:rsidRDefault="008D6FF1" w:rsidP="008D6FF1">
            <w:pPr>
              <w:pStyle w:val="Akapitzlist"/>
              <w:numPr>
                <w:ilvl w:val="0"/>
                <w:numId w:val="37"/>
              </w:numPr>
              <w:ind w:left="1134" w:hanging="425"/>
              <w:rPr>
                <w:rFonts w:ascii="Arial" w:eastAsia="Times#20New#20Roman" w:hAnsi="Arial" w:cs="Arial"/>
                <w:b/>
              </w:rPr>
            </w:pPr>
            <w:r>
              <w:rPr>
                <w:rFonts w:ascii="Arial" w:eastAsia="Times#20New#20Roman" w:hAnsi="Arial" w:cs="Arial"/>
              </w:rPr>
              <w:t>wie, jakie urządzenia służą do odtwarzania dźwięku (dawniej i dziś)</w:t>
            </w:r>
          </w:p>
          <w:p w:rsidR="005310BF" w:rsidRPr="00555CCD" w:rsidRDefault="005310BF" w:rsidP="005310BF">
            <w:pPr>
              <w:pStyle w:val="Akapitzlist"/>
              <w:ind w:left="993"/>
              <w:rPr>
                <w:rFonts w:ascii="Arial" w:eastAsia="Times#20New#20Roman" w:hAnsi="Arial" w:cs="Arial"/>
              </w:rPr>
            </w:pPr>
          </w:p>
        </w:tc>
      </w:tr>
    </w:tbl>
    <w:p w:rsidR="00F949C0" w:rsidRPr="00F949C0" w:rsidRDefault="00F949C0"/>
    <w:sectPr w:rsidR="00F949C0" w:rsidRPr="00F949C0" w:rsidSect="006E38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E4" w:rsidRDefault="00387DE4" w:rsidP="00F949C0">
      <w:pPr>
        <w:spacing w:after="0" w:line="240" w:lineRule="auto"/>
      </w:pPr>
      <w:r>
        <w:separator/>
      </w:r>
    </w:p>
  </w:endnote>
  <w:endnote w:type="continuationSeparator" w:id="0">
    <w:p w:rsidR="00387DE4" w:rsidRDefault="00387DE4" w:rsidP="00F9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umnst777CnEU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#20New#20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30" w:rsidRDefault="00310A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30" w:rsidRDefault="00310A30" w:rsidP="009377A6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8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1B228677" wp14:editId="168D464B">
          <wp:extent cx="819034" cy="214509"/>
          <wp:effectExtent l="0" t="0" r="635" b="0"/>
          <wp:docPr id="10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40379" name="Obraz 1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661" cy="251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C177A8">
      <w:rPr>
        <w:noProof/>
      </w:rPr>
      <w:t>11</w:t>
    </w:r>
    <w:r>
      <w:fldChar w:fldCharType="end"/>
    </w:r>
    <w:r>
      <w:tab/>
    </w:r>
    <w:r w:rsidRPr="00425469">
      <w:rPr>
        <w:noProof/>
        <w:sz w:val="16"/>
        <w:szCs w:val="16"/>
        <w:lang w:eastAsia="pl-PL"/>
      </w:rPr>
      <w:t>Copyright by WSiP</w:t>
    </w:r>
  </w:p>
  <w:p w:rsidR="00310A30" w:rsidRDefault="00310A30">
    <w:pPr>
      <w:pStyle w:val="Stopka"/>
    </w:pPr>
  </w:p>
  <w:p w:rsidR="00310A30" w:rsidRDefault="00310A3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30" w:rsidRDefault="00310A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E4" w:rsidRDefault="00387DE4" w:rsidP="00F949C0">
      <w:pPr>
        <w:spacing w:after="0" w:line="240" w:lineRule="auto"/>
      </w:pPr>
      <w:r>
        <w:separator/>
      </w:r>
    </w:p>
  </w:footnote>
  <w:footnote w:type="continuationSeparator" w:id="0">
    <w:p w:rsidR="00387DE4" w:rsidRDefault="00387DE4" w:rsidP="00F9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30" w:rsidRDefault="00310A3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shd w:val="clear" w:color="auto" w:fill="0070C0"/>
      <w:tblLook w:val="04A0" w:firstRow="1" w:lastRow="0" w:firstColumn="1" w:lastColumn="0" w:noHBand="0" w:noVBand="1"/>
    </w:tblPr>
    <w:tblGrid>
      <w:gridCol w:w="14144"/>
    </w:tblGrid>
    <w:tr w:rsidR="00310A30" w:rsidTr="00475B5E">
      <w:tc>
        <w:tcPr>
          <w:tcW w:w="14144" w:type="dxa"/>
          <w:shd w:val="clear" w:color="auto" w:fill="0070C0"/>
        </w:tcPr>
        <w:p w:rsidR="00310A30" w:rsidRDefault="00310A30" w:rsidP="00475B5E">
          <w:pPr>
            <w:tabs>
              <w:tab w:val="left" w:pos="0"/>
            </w:tabs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7AE7850" wp14:editId="7B4A8347">
                <wp:simplePos x="0" y="0"/>
                <wp:positionH relativeFrom="column">
                  <wp:posOffset>193675</wp:posOffset>
                </wp:positionH>
                <wp:positionV relativeFrom="paragraph">
                  <wp:posOffset>46990</wp:posOffset>
                </wp:positionV>
                <wp:extent cx="295275" cy="374650"/>
                <wp:effectExtent l="19050" t="19050" r="28575" b="25400"/>
                <wp:wrapTight wrapText="bothSides">
                  <wp:wrapPolygon edited="0">
                    <wp:start x="-1394" y="-1098"/>
                    <wp:lineTo x="-1394" y="21966"/>
                    <wp:lineTo x="22297" y="21966"/>
                    <wp:lineTo x="22297" y="-1098"/>
                    <wp:lineTo x="-1394" y="-1098"/>
                  </wp:wrapPolygon>
                </wp:wrapTight>
                <wp:docPr id="9" name="Obraz 9" descr="Opis: logo WS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logo WS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746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10A30" w:rsidRPr="00F37689" w:rsidRDefault="00310A30" w:rsidP="00475B5E">
          <w:pPr>
            <w:rPr>
              <w:color w:val="FFFFFF" w:themeColor="background1"/>
            </w:rPr>
          </w:pPr>
          <w:r w:rsidRPr="00F37689">
            <w:rPr>
              <w:color w:val="FFFFFF" w:themeColor="background1"/>
            </w:rPr>
            <w:t xml:space="preserve">Szkoła na TAK! | Klasa 2                                                                                                                                       </w:t>
          </w:r>
          <w:r>
            <w:rPr>
              <w:color w:val="FFFFFF" w:themeColor="background1"/>
            </w:rPr>
            <w:t xml:space="preserve">            Wymagania edukacyjne na koniec roku</w:t>
          </w:r>
        </w:p>
        <w:p w:rsidR="00310A30" w:rsidRDefault="00310A30" w:rsidP="00475B5E"/>
      </w:tc>
    </w:tr>
  </w:tbl>
  <w:p w:rsidR="00310A30" w:rsidRPr="00F37689" w:rsidRDefault="00310A30" w:rsidP="006E38A5">
    <w:pPr>
      <w:rPr>
        <w:color w:val="FFFFFF" w:themeColor="background1"/>
      </w:rPr>
    </w:pPr>
    <w:r w:rsidRPr="00F37689">
      <w:rPr>
        <w:color w:val="FFFFFF" w:themeColor="background1"/>
      </w:rPr>
      <w:t xml:space="preserve">                                                      </w:t>
    </w:r>
    <w:r>
      <w:rPr>
        <w:color w:val="FFFFFF" w:themeColor="background1"/>
      </w:rPr>
      <w:t xml:space="preserve">                  </w:t>
    </w:r>
    <w:r w:rsidRPr="00F37689">
      <w:rPr>
        <w:color w:val="FFFFFF" w:themeColor="background1"/>
      </w:rPr>
      <w:t>Wymagania edukacyjne. Semestr I</w:t>
    </w:r>
  </w:p>
  <w:p w:rsidR="00310A30" w:rsidRDefault="00310A30" w:rsidP="005D29A6">
    <w:pPr>
      <w:pStyle w:val="Nagwek"/>
      <w:ind w:left="-14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A30" w:rsidRDefault="00310A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538B24C"/>
    <w:name w:val="WW8Num1"/>
    <w:lvl w:ilvl="0">
      <w:start w:val="1"/>
      <w:numFmt w:val="bullet"/>
      <w:pStyle w:val="Styl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  <w:spacing w:val="-1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8C274F"/>
    <w:multiLevelType w:val="hybridMultilevel"/>
    <w:tmpl w:val="58C4F3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8E6E07"/>
    <w:multiLevelType w:val="hybridMultilevel"/>
    <w:tmpl w:val="5FD27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DF6467"/>
    <w:multiLevelType w:val="hybridMultilevel"/>
    <w:tmpl w:val="84C037C2"/>
    <w:lvl w:ilvl="0" w:tplc="8DE290B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2E3689"/>
    <w:multiLevelType w:val="hybridMultilevel"/>
    <w:tmpl w:val="A8204F1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EE6FE8"/>
    <w:multiLevelType w:val="hybridMultilevel"/>
    <w:tmpl w:val="D45C71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B033C4"/>
    <w:multiLevelType w:val="hybridMultilevel"/>
    <w:tmpl w:val="23E42A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9742A0"/>
    <w:multiLevelType w:val="hybridMultilevel"/>
    <w:tmpl w:val="7E0E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345A7"/>
    <w:multiLevelType w:val="hybridMultilevel"/>
    <w:tmpl w:val="B7BC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7EE"/>
    <w:multiLevelType w:val="hybridMultilevel"/>
    <w:tmpl w:val="8D9E81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9AA5383"/>
    <w:multiLevelType w:val="hybridMultilevel"/>
    <w:tmpl w:val="94AE5014"/>
    <w:lvl w:ilvl="0" w:tplc="69FE962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C633C33"/>
    <w:multiLevelType w:val="hybridMultilevel"/>
    <w:tmpl w:val="840C2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374AE"/>
    <w:multiLevelType w:val="hybridMultilevel"/>
    <w:tmpl w:val="EAB4A0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7319F6"/>
    <w:multiLevelType w:val="hybridMultilevel"/>
    <w:tmpl w:val="47D2AD84"/>
    <w:lvl w:ilvl="0" w:tplc="0DCEEDCE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8813FC"/>
    <w:multiLevelType w:val="hybridMultilevel"/>
    <w:tmpl w:val="DB4A4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D60252"/>
    <w:multiLevelType w:val="hybridMultilevel"/>
    <w:tmpl w:val="7F9ADF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695755"/>
    <w:multiLevelType w:val="hybridMultilevel"/>
    <w:tmpl w:val="3C40F56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024007"/>
    <w:multiLevelType w:val="hybridMultilevel"/>
    <w:tmpl w:val="FB06A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060E61"/>
    <w:multiLevelType w:val="hybridMultilevel"/>
    <w:tmpl w:val="DBBA28B0"/>
    <w:lvl w:ilvl="0" w:tplc="66BA5C02">
      <w:start w:val="7"/>
      <w:numFmt w:val="upperRoman"/>
      <w:lvlText w:val="%1."/>
      <w:lvlJc w:val="left"/>
      <w:pPr>
        <w:ind w:left="1429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C3415"/>
    <w:multiLevelType w:val="hybridMultilevel"/>
    <w:tmpl w:val="BC0E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A5DC1"/>
    <w:multiLevelType w:val="hybridMultilevel"/>
    <w:tmpl w:val="00343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13A0219"/>
    <w:multiLevelType w:val="hybridMultilevel"/>
    <w:tmpl w:val="3CDA0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1713FFE"/>
    <w:multiLevelType w:val="hybridMultilevel"/>
    <w:tmpl w:val="8F0A12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48162C"/>
    <w:multiLevelType w:val="hybridMultilevel"/>
    <w:tmpl w:val="9F68F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C230E1"/>
    <w:multiLevelType w:val="hybridMultilevel"/>
    <w:tmpl w:val="CD3AB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5D211D"/>
    <w:multiLevelType w:val="hybridMultilevel"/>
    <w:tmpl w:val="1CEE5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1231DF"/>
    <w:multiLevelType w:val="hybridMultilevel"/>
    <w:tmpl w:val="CAA60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C2BC4"/>
    <w:multiLevelType w:val="hybridMultilevel"/>
    <w:tmpl w:val="526A0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3980ED7"/>
    <w:multiLevelType w:val="hybridMultilevel"/>
    <w:tmpl w:val="DE42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925F3"/>
    <w:multiLevelType w:val="hybridMultilevel"/>
    <w:tmpl w:val="38CE975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AD4EAE"/>
    <w:multiLevelType w:val="hybridMultilevel"/>
    <w:tmpl w:val="68B8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54035"/>
    <w:multiLevelType w:val="hybridMultilevel"/>
    <w:tmpl w:val="E702CF28"/>
    <w:lvl w:ilvl="0" w:tplc="F20413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1E"/>
    <w:multiLevelType w:val="hybridMultilevel"/>
    <w:tmpl w:val="AD763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A2BFE"/>
    <w:multiLevelType w:val="hybridMultilevel"/>
    <w:tmpl w:val="ACC464F0"/>
    <w:lvl w:ilvl="0" w:tplc="D9226530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1576EE"/>
    <w:multiLevelType w:val="hybridMultilevel"/>
    <w:tmpl w:val="4CDC1888"/>
    <w:lvl w:ilvl="0" w:tplc="6A72058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85A8F"/>
    <w:multiLevelType w:val="hybridMultilevel"/>
    <w:tmpl w:val="E87ED2CC"/>
    <w:lvl w:ilvl="0" w:tplc="615A54C8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407A2"/>
    <w:multiLevelType w:val="hybridMultilevel"/>
    <w:tmpl w:val="14BAA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011891"/>
    <w:multiLevelType w:val="hybridMultilevel"/>
    <w:tmpl w:val="74B0ED0E"/>
    <w:lvl w:ilvl="0" w:tplc="ED8462E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C6CC0"/>
    <w:multiLevelType w:val="hybridMultilevel"/>
    <w:tmpl w:val="0A56E948"/>
    <w:lvl w:ilvl="0" w:tplc="F746DB1A">
      <w:start w:val="1"/>
      <w:numFmt w:val="bullet"/>
      <w:pStyle w:val="Styl4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9">
    <w:nsid w:val="79BF5D54"/>
    <w:multiLevelType w:val="hybridMultilevel"/>
    <w:tmpl w:val="72046408"/>
    <w:lvl w:ilvl="0" w:tplc="1408C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E136284"/>
    <w:multiLevelType w:val="hybridMultilevel"/>
    <w:tmpl w:val="48B6CECE"/>
    <w:lvl w:ilvl="0" w:tplc="5D6682A6">
      <w:start w:val="1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34"/>
  </w:num>
  <w:num w:numId="3">
    <w:abstractNumId w:val="37"/>
  </w:num>
  <w:num w:numId="4">
    <w:abstractNumId w:val="40"/>
  </w:num>
  <w:num w:numId="5">
    <w:abstractNumId w:val="35"/>
  </w:num>
  <w:num w:numId="6">
    <w:abstractNumId w:val="33"/>
  </w:num>
  <w:num w:numId="7">
    <w:abstractNumId w:val="3"/>
  </w:num>
  <w:num w:numId="8">
    <w:abstractNumId w:val="39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38"/>
  </w:num>
  <w:num w:numId="14">
    <w:abstractNumId w:val="0"/>
  </w:num>
  <w:num w:numId="15">
    <w:abstractNumId w:val="22"/>
  </w:num>
  <w:num w:numId="16">
    <w:abstractNumId w:val="17"/>
  </w:num>
  <w:num w:numId="17">
    <w:abstractNumId w:val="19"/>
  </w:num>
  <w:num w:numId="18">
    <w:abstractNumId w:val="24"/>
  </w:num>
  <w:num w:numId="19">
    <w:abstractNumId w:val="27"/>
  </w:num>
  <w:num w:numId="20">
    <w:abstractNumId w:val="23"/>
  </w:num>
  <w:num w:numId="21">
    <w:abstractNumId w:val="36"/>
  </w:num>
  <w:num w:numId="22">
    <w:abstractNumId w:val="6"/>
  </w:num>
  <w:num w:numId="23">
    <w:abstractNumId w:val="15"/>
  </w:num>
  <w:num w:numId="24">
    <w:abstractNumId w:val="26"/>
  </w:num>
  <w:num w:numId="25">
    <w:abstractNumId w:val="1"/>
  </w:num>
  <w:num w:numId="26">
    <w:abstractNumId w:val="25"/>
  </w:num>
  <w:num w:numId="27">
    <w:abstractNumId w:val="21"/>
  </w:num>
  <w:num w:numId="28">
    <w:abstractNumId w:val="2"/>
  </w:num>
  <w:num w:numId="29">
    <w:abstractNumId w:val="28"/>
  </w:num>
  <w:num w:numId="30">
    <w:abstractNumId w:val="12"/>
  </w:num>
  <w:num w:numId="31">
    <w:abstractNumId w:val="30"/>
  </w:num>
  <w:num w:numId="32">
    <w:abstractNumId w:val="16"/>
  </w:num>
  <w:num w:numId="33">
    <w:abstractNumId w:val="29"/>
  </w:num>
  <w:num w:numId="34">
    <w:abstractNumId w:val="32"/>
  </w:num>
  <w:num w:numId="35">
    <w:abstractNumId w:val="8"/>
  </w:num>
  <w:num w:numId="36">
    <w:abstractNumId w:val="11"/>
  </w:num>
  <w:num w:numId="37">
    <w:abstractNumId w:val="4"/>
  </w:num>
  <w:num w:numId="38">
    <w:abstractNumId w:val="20"/>
  </w:num>
  <w:num w:numId="39">
    <w:abstractNumId w:val="9"/>
  </w:num>
  <w:num w:numId="40">
    <w:abstractNumId w:val="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C0"/>
    <w:rsid w:val="00000159"/>
    <w:rsid w:val="00006912"/>
    <w:rsid w:val="00011629"/>
    <w:rsid w:val="00037F47"/>
    <w:rsid w:val="00052870"/>
    <w:rsid w:val="00062BB5"/>
    <w:rsid w:val="00072AF8"/>
    <w:rsid w:val="000814C3"/>
    <w:rsid w:val="00091615"/>
    <w:rsid w:val="000A73EF"/>
    <w:rsid w:val="000B448F"/>
    <w:rsid w:val="000C0D96"/>
    <w:rsid w:val="000D5C13"/>
    <w:rsid w:val="000F0BEB"/>
    <w:rsid w:val="000F396E"/>
    <w:rsid w:val="00103694"/>
    <w:rsid w:val="00107C8F"/>
    <w:rsid w:val="00140CC4"/>
    <w:rsid w:val="001464AD"/>
    <w:rsid w:val="0017113D"/>
    <w:rsid w:val="0017553E"/>
    <w:rsid w:val="001E07AB"/>
    <w:rsid w:val="001F35F7"/>
    <w:rsid w:val="0020768B"/>
    <w:rsid w:val="00230594"/>
    <w:rsid w:val="002523D0"/>
    <w:rsid w:val="00261140"/>
    <w:rsid w:val="00274DB6"/>
    <w:rsid w:val="002947F4"/>
    <w:rsid w:val="002A26BC"/>
    <w:rsid w:val="002C32BF"/>
    <w:rsid w:val="002D33DF"/>
    <w:rsid w:val="002E502E"/>
    <w:rsid w:val="003007EB"/>
    <w:rsid w:val="00310A30"/>
    <w:rsid w:val="00351A37"/>
    <w:rsid w:val="0038152B"/>
    <w:rsid w:val="00387DE4"/>
    <w:rsid w:val="00397B60"/>
    <w:rsid w:val="003A09F4"/>
    <w:rsid w:val="003A5E17"/>
    <w:rsid w:val="003B5631"/>
    <w:rsid w:val="003C6EA4"/>
    <w:rsid w:val="00431CBB"/>
    <w:rsid w:val="00434D9C"/>
    <w:rsid w:val="0043560E"/>
    <w:rsid w:val="004540F1"/>
    <w:rsid w:val="004575D5"/>
    <w:rsid w:val="00465363"/>
    <w:rsid w:val="00475B5E"/>
    <w:rsid w:val="00481E6B"/>
    <w:rsid w:val="005310BF"/>
    <w:rsid w:val="00541D7C"/>
    <w:rsid w:val="00543C10"/>
    <w:rsid w:val="00555CCD"/>
    <w:rsid w:val="005704A5"/>
    <w:rsid w:val="00573F01"/>
    <w:rsid w:val="0058665B"/>
    <w:rsid w:val="005B7F98"/>
    <w:rsid w:val="005D042B"/>
    <w:rsid w:val="005D29A6"/>
    <w:rsid w:val="00602660"/>
    <w:rsid w:val="006043F7"/>
    <w:rsid w:val="00614B60"/>
    <w:rsid w:val="006228E0"/>
    <w:rsid w:val="00651A42"/>
    <w:rsid w:val="006547F6"/>
    <w:rsid w:val="00671F1D"/>
    <w:rsid w:val="00695754"/>
    <w:rsid w:val="006A23FD"/>
    <w:rsid w:val="006E38A5"/>
    <w:rsid w:val="00712558"/>
    <w:rsid w:val="00720C2E"/>
    <w:rsid w:val="00731E20"/>
    <w:rsid w:val="00733EB9"/>
    <w:rsid w:val="00772455"/>
    <w:rsid w:val="00791A01"/>
    <w:rsid w:val="007A2B0F"/>
    <w:rsid w:val="007B039A"/>
    <w:rsid w:val="007B7CDB"/>
    <w:rsid w:val="007E2F54"/>
    <w:rsid w:val="00814AD8"/>
    <w:rsid w:val="00816292"/>
    <w:rsid w:val="008307CA"/>
    <w:rsid w:val="00891AEF"/>
    <w:rsid w:val="0089227B"/>
    <w:rsid w:val="008D662E"/>
    <w:rsid w:val="008D6FF1"/>
    <w:rsid w:val="008E7487"/>
    <w:rsid w:val="00901219"/>
    <w:rsid w:val="00915894"/>
    <w:rsid w:val="00932D22"/>
    <w:rsid w:val="009377A6"/>
    <w:rsid w:val="00950D71"/>
    <w:rsid w:val="009720F8"/>
    <w:rsid w:val="00973795"/>
    <w:rsid w:val="009A4BC0"/>
    <w:rsid w:val="009B2F5D"/>
    <w:rsid w:val="009E08B1"/>
    <w:rsid w:val="009E6269"/>
    <w:rsid w:val="009F2AB5"/>
    <w:rsid w:val="00A169AB"/>
    <w:rsid w:val="00A21E6B"/>
    <w:rsid w:val="00A567AF"/>
    <w:rsid w:val="00A7042E"/>
    <w:rsid w:val="00A75846"/>
    <w:rsid w:val="00A84968"/>
    <w:rsid w:val="00B10F18"/>
    <w:rsid w:val="00B12918"/>
    <w:rsid w:val="00B13540"/>
    <w:rsid w:val="00B16C98"/>
    <w:rsid w:val="00B30480"/>
    <w:rsid w:val="00B32ED3"/>
    <w:rsid w:val="00B34A20"/>
    <w:rsid w:val="00B44736"/>
    <w:rsid w:val="00B615A5"/>
    <w:rsid w:val="00B7763D"/>
    <w:rsid w:val="00BA741E"/>
    <w:rsid w:val="00BA7711"/>
    <w:rsid w:val="00BB5BC5"/>
    <w:rsid w:val="00BB7B28"/>
    <w:rsid w:val="00BD2F42"/>
    <w:rsid w:val="00BE35BA"/>
    <w:rsid w:val="00C038D6"/>
    <w:rsid w:val="00C177A8"/>
    <w:rsid w:val="00C25074"/>
    <w:rsid w:val="00C27702"/>
    <w:rsid w:val="00C34EA9"/>
    <w:rsid w:val="00C51B1A"/>
    <w:rsid w:val="00C70111"/>
    <w:rsid w:val="00C741FF"/>
    <w:rsid w:val="00CE178B"/>
    <w:rsid w:val="00CF45F2"/>
    <w:rsid w:val="00D04F71"/>
    <w:rsid w:val="00D076CB"/>
    <w:rsid w:val="00D10461"/>
    <w:rsid w:val="00D217AB"/>
    <w:rsid w:val="00D26E19"/>
    <w:rsid w:val="00D570F3"/>
    <w:rsid w:val="00D70445"/>
    <w:rsid w:val="00D71B2F"/>
    <w:rsid w:val="00D81A59"/>
    <w:rsid w:val="00D81D53"/>
    <w:rsid w:val="00D8776A"/>
    <w:rsid w:val="00D963CF"/>
    <w:rsid w:val="00DA0BE1"/>
    <w:rsid w:val="00DB5B10"/>
    <w:rsid w:val="00DB7861"/>
    <w:rsid w:val="00DE44A6"/>
    <w:rsid w:val="00E20470"/>
    <w:rsid w:val="00E238F8"/>
    <w:rsid w:val="00E46695"/>
    <w:rsid w:val="00E56FF1"/>
    <w:rsid w:val="00E70AD6"/>
    <w:rsid w:val="00E92E35"/>
    <w:rsid w:val="00E95FA4"/>
    <w:rsid w:val="00EB4AD5"/>
    <w:rsid w:val="00EC167D"/>
    <w:rsid w:val="00F02C29"/>
    <w:rsid w:val="00F2211D"/>
    <w:rsid w:val="00F23BA9"/>
    <w:rsid w:val="00F26D6A"/>
    <w:rsid w:val="00F401F8"/>
    <w:rsid w:val="00F44131"/>
    <w:rsid w:val="00F463E8"/>
    <w:rsid w:val="00F63CE0"/>
    <w:rsid w:val="00F73F30"/>
    <w:rsid w:val="00F77875"/>
    <w:rsid w:val="00F949C0"/>
    <w:rsid w:val="00FA794D"/>
    <w:rsid w:val="00FD3FB2"/>
    <w:rsid w:val="00FE4FB4"/>
    <w:rsid w:val="00FE6E9E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9C0"/>
  </w:style>
  <w:style w:type="paragraph" w:styleId="Stopka">
    <w:name w:val="footer"/>
    <w:basedOn w:val="Normalny"/>
    <w:link w:val="StopkaZnak"/>
    <w:uiPriority w:val="99"/>
    <w:unhideWhenUsed/>
    <w:rsid w:val="00F94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9C0"/>
  </w:style>
  <w:style w:type="paragraph" w:styleId="Tekstdymka">
    <w:name w:val="Balloon Text"/>
    <w:basedOn w:val="Normalny"/>
    <w:link w:val="TekstdymkaZnak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3FB2"/>
    <w:pPr>
      <w:ind w:left="720"/>
      <w:contextualSpacing/>
    </w:pPr>
  </w:style>
  <w:style w:type="paragraph" w:customStyle="1" w:styleId="Styl4">
    <w:name w:val="Styl4"/>
    <w:basedOn w:val="Normalny"/>
    <w:link w:val="Styl4Znak1"/>
    <w:qFormat/>
    <w:rsid w:val="00573F01"/>
    <w:pPr>
      <w:numPr>
        <w:numId w:val="13"/>
      </w:numPr>
      <w:tabs>
        <w:tab w:val="left" w:pos="227"/>
      </w:tabs>
      <w:snapToGrid w:val="0"/>
      <w:spacing w:after="0" w:line="240" w:lineRule="atLeast"/>
      <w:ind w:left="227" w:hanging="227"/>
      <w:contextualSpacing/>
      <w:textAlignment w:val="center"/>
    </w:pPr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4Znak1">
    <w:name w:val="Styl4 Znak1"/>
    <w:basedOn w:val="Domylnaczcionkaakapitu"/>
    <w:link w:val="Styl4"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character" w:customStyle="1" w:styleId="Styl2Znak">
    <w:name w:val="Styl2 Znak"/>
    <w:basedOn w:val="Domylnaczcionkaakapitu"/>
    <w:link w:val="Styl2"/>
    <w:locked/>
    <w:rsid w:val="00573F01"/>
    <w:rPr>
      <w:rFonts w:ascii="Arial" w:eastAsia="Calibri" w:hAnsi="Arial" w:cs="Arial"/>
      <w:color w:val="000000"/>
      <w:spacing w:val="-1"/>
      <w:sz w:val="18"/>
      <w:szCs w:val="18"/>
    </w:rPr>
  </w:style>
  <w:style w:type="paragraph" w:customStyle="1" w:styleId="Styl2">
    <w:name w:val="Styl2"/>
    <w:basedOn w:val="Normalny"/>
    <w:link w:val="Styl2Znak"/>
    <w:qFormat/>
    <w:rsid w:val="00573F01"/>
    <w:pPr>
      <w:numPr>
        <w:numId w:val="14"/>
      </w:numPr>
      <w:tabs>
        <w:tab w:val="clear" w:pos="0"/>
        <w:tab w:val="num" w:pos="227"/>
      </w:tabs>
      <w:suppressAutoHyphens/>
      <w:snapToGrid w:val="0"/>
      <w:spacing w:after="0" w:line="240" w:lineRule="atLeast"/>
      <w:ind w:left="227" w:hanging="227"/>
    </w:pPr>
    <w:rPr>
      <w:rFonts w:ascii="Arial" w:eastAsia="Calibri" w:hAnsi="Arial" w:cs="Arial"/>
      <w:color w:val="000000"/>
      <w:spacing w:val="-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3C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3C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3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2336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Drzycimska</dc:creator>
  <cp:lastModifiedBy>Bożena Drzycimska</cp:lastModifiedBy>
  <cp:revision>6</cp:revision>
  <dcterms:created xsi:type="dcterms:W3CDTF">2024-06-13T13:16:00Z</dcterms:created>
  <dcterms:modified xsi:type="dcterms:W3CDTF">2024-06-14T16:05:00Z</dcterms:modified>
</cp:coreProperties>
</file>